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BE" w:rsidRPr="006C5C45" w:rsidRDefault="00B964BE" w:rsidP="00B964BE">
      <w:pPr>
        <w:shd w:val="clear" w:color="auto" w:fill="FFFFFF"/>
        <w:ind w:left="106"/>
        <w:jc w:val="center"/>
        <w:rPr>
          <w:b/>
          <w:bCs/>
          <w:color w:val="323232"/>
          <w:spacing w:val="5"/>
        </w:rPr>
      </w:pPr>
    </w:p>
    <w:p w:rsidR="00B964BE" w:rsidRPr="009F3F95" w:rsidRDefault="00B964BE" w:rsidP="00B964BE">
      <w:pPr>
        <w:pStyle w:val="a3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9F3F95">
        <w:rPr>
          <w:rFonts w:ascii="Times New Roman" w:hAnsi="Times New Roman" w:cs="Times New Roman"/>
          <w:b/>
          <w:color w:val="auto"/>
          <w:sz w:val="32"/>
          <w:szCs w:val="32"/>
        </w:rPr>
        <w:t>СИСТЕМА ФИЗКУЛЬТУРНО-ОЗДОРОВИТЕЛЬНОЙ РАБОТЫ В МКДОУ д/с «Сказка»</w:t>
      </w:r>
    </w:p>
    <w:p w:rsidR="00B964BE" w:rsidRPr="009F3F95" w:rsidRDefault="00B964BE" w:rsidP="00B964BE">
      <w:pPr>
        <w:jc w:val="center"/>
      </w:pPr>
    </w:p>
    <w:tbl>
      <w:tblPr>
        <w:tblW w:w="15593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29"/>
        <w:gridCol w:w="3666"/>
        <w:gridCol w:w="2410"/>
        <w:gridCol w:w="4677"/>
        <w:gridCol w:w="4111"/>
      </w:tblGrid>
      <w:tr w:rsidR="00B964BE" w:rsidRPr="009F3F95" w:rsidTr="000466CC">
        <w:trPr>
          <w:trHeight w:hRule="exact" w:val="538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96" w:hanging="7"/>
            </w:pPr>
            <w:r w:rsidRPr="009F3F95">
              <w:t xml:space="preserve">№ </w:t>
            </w:r>
            <w:r w:rsidRPr="009F3F95">
              <w:rPr>
                <w:spacing w:val="-9"/>
              </w:rPr>
              <w:t>п/п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725"/>
            </w:pPr>
            <w:r w:rsidRPr="009F3F95">
              <w:rPr>
                <w:spacing w:val="-4"/>
              </w:rPr>
              <w:t>Мероприятия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355" w:right="329"/>
              <w:jc w:val="center"/>
            </w:pPr>
            <w:r w:rsidRPr="009F3F95">
              <w:rPr>
                <w:spacing w:val="-6"/>
              </w:rPr>
              <w:t>Группы ДОУ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10"/>
              </w:rPr>
              <w:t>Периодичность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4"/>
              </w:rPr>
              <w:t>Ответственный</w:t>
            </w:r>
          </w:p>
        </w:tc>
      </w:tr>
      <w:tr w:rsidR="00B964BE" w:rsidRPr="009F3F95" w:rsidTr="000466CC">
        <w:trPr>
          <w:trHeight w:val="500"/>
        </w:trPr>
        <w:tc>
          <w:tcPr>
            <w:tcW w:w="155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rPr>
                <w:b/>
                <w:bCs/>
                <w:spacing w:val="-5"/>
              </w:rPr>
            </w:pPr>
          </w:p>
          <w:p w:rsidR="00B964BE" w:rsidRPr="009F3F95" w:rsidRDefault="00B964BE" w:rsidP="00B964BE">
            <w:pPr>
              <w:shd w:val="clear" w:color="auto" w:fill="FFFFFF"/>
              <w:jc w:val="center"/>
              <w:rPr>
                <w:b/>
                <w:bCs/>
                <w:spacing w:val="-5"/>
              </w:rPr>
            </w:pPr>
            <w:r w:rsidRPr="009F3F95">
              <w:rPr>
                <w:b/>
                <w:bCs/>
                <w:spacing w:val="-5"/>
                <w:lang w:val="en-US"/>
              </w:rPr>
              <w:t>I</w:t>
            </w:r>
            <w:r w:rsidRPr="009F3F95">
              <w:rPr>
                <w:b/>
                <w:bCs/>
                <w:spacing w:val="-5"/>
              </w:rPr>
              <w:t>. МОНИТОРИНГ</w:t>
            </w:r>
          </w:p>
        </w:tc>
      </w:tr>
      <w:tr w:rsidR="00B964BE" w:rsidRPr="009F3F95" w:rsidTr="000466CC">
        <w:trPr>
          <w:trHeight w:hRule="exact" w:val="1426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82"/>
            </w:pPr>
            <w:r w:rsidRPr="009F3F95">
              <w:t>1.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7" w:right="53" w:firstLine="29"/>
              <w:rPr>
                <w:spacing w:val="-1"/>
              </w:rPr>
            </w:pPr>
            <w:r w:rsidRPr="009F3F95">
              <w:rPr>
                <w:spacing w:val="-1"/>
              </w:rPr>
              <w:t>Определение  уровня фи</w:t>
            </w:r>
            <w:r w:rsidRPr="009F3F95">
              <w:rPr>
                <w:spacing w:val="-1"/>
              </w:rPr>
              <w:softHyphen/>
              <w:t>зического развития.</w:t>
            </w:r>
          </w:p>
          <w:p w:rsidR="00B964BE" w:rsidRPr="009F3F95" w:rsidRDefault="00B964BE" w:rsidP="00B964BE">
            <w:pPr>
              <w:shd w:val="clear" w:color="auto" w:fill="FFFFFF"/>
              <w:ind w:left="17" w:right="53" w:firstLine="29"/>
            </w:pPr>
            <w:r w:rsidRPr="009F3F95">
              <w:rPr>
                <w:spacing w:val="-1"/>
              </w:rPr>
              <w:t>Определение уровня  физи</w:t>
            </w:r>
            <w:r w:rsidRPr="009F3F95">
              <w:rPr>
                <w:spacing w:val="-1"/>
              </w:rPr>
              <w:softHyphen/>
            </w:r>
            <w:r w:rsidRPr="009F3F95">
              <w:rPr>
                <w:spacing w:val="1"/>
              </w:rPr>
              <w:t xml:space="preserve">ческой подготовленности </w:t>
            </w:r>
            <w:r w:rsidRPr="009F3F95">
              <w:rPr>
                <w:spacing w:val="-4"/>
              </w:rPr>
              <w:t>детей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t>Все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53" w:right="26"/>
              <w:jc w:val="center"/>
            </w:pPr>
            <w:r w:rsidRPr="009F3F95">
              <w:t xml:space="preserve">2 раза в год </w:t>
            </w:r>
            <w:r w:rsidRPr="009F3F95">
              <w:rPr>
                <w:spacing w:val="-3"/>
              </w:rPr>
              <w:t>(в сентябре и мае)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411E5">
            <w:pPr>
              <w:shd w:val="clear" w:color="auto" w:fill="FFFFFF"/>
              <w:ind w:right="792"/>
              <w:jc w:val="center"/>
              <w:rPr>
                <w:spacing w:val="-5"/>
              </w:rPr>
            </w:pPr>
            <w:r w:rsidRPr="009F3F95">
              <w:rPr>
                <w:spacing w:val="-5"/>
              </w:rPr>
              <w:t>Медсестра, воспитатели групп</w:t>
            </w:r>
          </w:p>
        </w:tc>
      </w:tr>
      <w:tr w:rsidR="00B964BE" w:rsidRPr="009F3F95" w:rsidTr="000466CC">
        <w:trPr>
          <w:trHeight w:hRule="exact" w:val="851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56"/>
            </w:pPr>
            <w:r w:rsidRPr="009F3F95">
              <w:t>2.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22"/>
            </w:pPr>
            <w:r w:rsidRPr="009F3F95">
              <w:rPr>
                <w:spacing w:val="-2"/>
              </w:rPr>
              <w:t>Диспансеризация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55" w:right="14"/>
              <w:jc w:val="center"/>
            </w:pPr>
            <w:r w:rsidRPr="009F3F95">
              <w:rPr>
                <w:spacing w:val="-3"/>
              </w:rPr>
              <w:t xml:space="preserve">Средняя, </w:t>
            </w:r>
            <w:r w:rsidRPr="009F3F95">
              <w:t>старшая, под</w:t>
            </w:r>
            <w:r w:rsidRPr="009F3F95">
              <w:softHyphen/>
            </w:r>
            <w:r w:rsidRPr="009F3F95">
              <w:rPr>
                <w:spacing w:val="-4"/>
              </w:rPr>
              <w:t>готовительная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4"/>
              </w:rPr>
              <w:t>1 раз в год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411E5">
            <w:pPr>
              <w:shd w:val="clear" w:color="auto" w:fill="FFFFFF"/>
              <w:ind w:left="12" w:right="94" w:firstLine="5"/>
              <w:jc w:val="center"/>
            </w:pPr>
            <w:r w:rsidRPr="009F3F95">
              <w:rPr>
                <w:spacing w:val="-3"/>
              </w:rPr>
              <w:t>Специалисты ЦРБ</w:t>
            </w:r>
            <w:r w:rsidRPr="009F3F95">
              <w:rPr>
                <w:spacing w:val="-2"/>
              </w:rPr>
              <w:t>, мед</w:t>
            </w:r>
            <w:r w:rsidRPr="009F3F95">
              <w:rPr>
                <w:spacing w:val="-2"/>
              </w:rPr>
              <w:softHyphen/>
            </w:r>
            <w:r w:rsidRPr="009F3F95">
              <w:rPr>
                <w:spacing w:val="-1"/>
              </w:rPr>
              <w:t>сестра</w:t>
            </w:r>
          </w:p>
        </w:tc>
      </w:tr>
      <w:tr w:rsidR="00B964BE" w:rsidRPr="009F3F95" w:rsidTr="000466CC">
        <w:trPr>
          <w:trHeight w:val="588"/>
        </w:trPr>
        <w:tc>
          <w:tcPr>
            <w:tcW w:w="155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11E5" w:rsidRDefault="00B411E5" w:rsidP="00B964BE">
            <w:pPr>
              <w:shd w:val="clear" w:color="auto" w:fill="FFFFFF"/>
              <w:jc w:val="center"/>
              <w:rPr>
                <w:b/>
                <w:bCs/>
                <w:spacing w:val="1"/>
              </w:rPr>
            </w:pPr>
          </w:p>
          <w:p w:rsidR="00B964BE" w:rsidRPr="009F3F95" w:rsidRDefault="00B964BE" w:rsidP="00B964BE">
            <w:pPr>
              <w:shd w:val="clear" w:color="auto" w:fill="FFFFFF"/>
              <w:jc w:val="center"/>
              <w:rPr>
                <w:b/>
                <w:bCs/>
              </w:rPr>
            </w:pPr>
            <w:r w:rsidRPr="009F3F95">
              <w:rPr>
                <w:b/>
                <w:bCs/>
                <w:spacing w:val="1"/>
                <w:lang w:val="en-US"/>
              </w:rPr>
              <w:t>I</w:t>
            </w:r>
            <w:r w:rsidRPr="009F3F95">
              <w:rPr>
                <w:b/>
                <w:bCs/>
                <w:spacing w:val="1"/>
              </w:rPr>
              <w:t xml:space="preserve"> </w:t>
            </w:r>
            <w:r w:rsidRPr="009F3F95">
              <w:rPr>
                <w:b/>
                <w:bCs/>
                <w:spacing w:val="1"/>
                <w:lang w:val="en-US"/>
              </w:rPr>
              <w:t>I</w:t>
            </w:r>
            <w:r w:rsidRPr="009F3F95">
              <w:rPr>
                <w:b/>
                <w:bCs/>
                <w:spacing w:val="1"/>
              </w:rPr>
              <w:t>. НЕТРАДИЦИОННЫЕ ФОРМЫ ОЗДОРОВЛЕНИЯ</w:t>
            </w:r>
          </w:p>
        </w:tc>
      </w:tr>
      <w:tr w:rsidR="00B964BE" w:rsidRPr="009F3F95" w:rsidTr="000466CC">
        <w:trPr>
          <w:trHeight w:hRule="exact" w:val="1545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34"/>
            </w:pPr>
            <w:r w:rsidRPr="009F3F95">
              <w:t>1.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5"/>
            </w:pPr>
            <w:r w:rsidRPr="009F3F95">
              <w:rPr>
                <w:spacing w:val="-8"/>
              </w:rPr>
              <w:t>Музыкотерапия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53" w:right="50"/>
              <w:jc w:val="center"/>
            </w:pPr>
            <w:r w:rsidRPr="009F3F95">
              <w:rPr>
                <w:spacing w:val="-5"/>
              </w:rPr>
              <w:t xml:space="preserve">Использование </w:t>
            </w:r>
            <w:r w:rsidRPr="009F3F95">
              <w:rPr>
                <w:spacing w:val="-8"/>
              </w:rPr>
              <w:t>музыкального со</w:t>
            </w:r>
            <w:r w:rsidRPr="009F3F95">
              <w:rPr>
                <w:spacing w:val="-8"/>
              </w:rPr>
              <w:softHyphen/>
            </w:r>
            <w:r w:rsidRPr="009F3F95">
              <w:rPr>
                <w:spacing w:val="-5"/>
              </w:rPr>
              <w:t xml:space="preserve">провождения на </w:t>
            </w:r>
            <w:r w:rsidRPr="009F3F95">
              <w:rPr>
                <w:spacing w:val="-4"/>
              </w:rPr>
              <w:t>занятиях изобра</w:t>
            </w:r>
            <w:r w:rsidRPr="009F3F95">
              <w:rPr>
                <w:spacing w:val="-4"/>
              </w:rPr>
              <w:softHyphen/>
            </w:r>
            <w:r w:rsidRPr="009F3F95">
              <w:rPr>
                <w:spacing w:val="-6"/>
              </w:rPr>
              <w:t>зительной дея</w:t>
            </w:r>
            <w:r w:rsidRPr="009F3F95">
              <w:rPr>
                <w:spacing w:val="-6"/>
              </w:rPr>
              <w:softHyphen/>
            </w:r>
            <w:r w:rsidRPr="009F3F95">
              <w:rPr>
                <w:spacing w:val="-5"/>
              </w:rPr>
              <w:t>тельности, физ</w:t>
            </w:r>
            <w:r w:rsidRPr="009F3F95">
              <w:rPr>
                <w:spacing w:val="-5"/>
              </w:rPr>
              <w:softHyphen/>
            </w:r>
            <w:r w:rsidR="00B411E5">
              <w:rPr>
                <w:spacing w:val="-6"/>
              </w:rPr>
              <w:t xml:space="preserve">культуре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62" w:right="84"/>
              <w:jc w:val="center"/>
            </w:pPr>
            <w:r w:rsidRPr="009F3F95">
              <w:rPr>
                <w:spacing w:val="-8"/>
              </w:rPr>
              <w:t>Музыкальный руководи</w:t>
            </w:r>
            <w:r w:rsidRPr="009F3F95">
              <w:rPr>
                <w:spacing w:val="-8"/>
              </w:rPr>
              <w:softHyphen/>
            </w:r>
            <w:r w:rsidRPr="009F3F95">
              <w:rPr>
                <w:spacing w:val="-5"/>
              </w:rPr>
              <w:t>тель,   медсестра,</w:t>
            </w:r>
            <w:r w:rsidRPr="009F3F95">
              <w:rPr>
                <w:spacing w:val="-6"/>
              </w:rPr>
              <w:t xml:space="preserve"> вос</w:t>
            </w:r>
            <w:r w:rsidRPr="009F3F95">
              <w:rPr>
                <w:spacing w:val="-6"/>
              </w:rPr>
              <w:softHyphen/>
              <w:t>питатель группы</w:t>
            </w:r>
          </w:p>
        </w:tc>
      </w:tr>
      <w:tr w:rsidR="00B964BE" w:rsidRPr="009F3F95" w:rsidTr="000466CC">
        <w:trPr>
          <w:trHeight w:hRule="exact" w:val="1079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06"/>
            </w:pPr>
            <w:r w:rsidRPr="009F3F95">
              <w:t xml:space="preserve">2. 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358" w:firstLine="2"/>
            </w:pPr>
            <w:r w:rsidRPr="009F3F95">
              <w:rPr>
                <w:spacing w:val="-8"/>
              </w:rPr>
              <w:t xml:space="preserve">Фитонцидотерапия (лук, </w:t>
            </w:r>
            <w:r w:rsidRPr="009F3F95">
              <w:rPr>
                <w:spacing w:val="-7"/>
              </w:rPr>
              <w:t>чеснок)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31" w:right="43"/>
              <w:jc w:val="center"/>
            </w:pPr>
            <w:r w:rsidRPr="009F3F95">
              <w:rPr>
                <w:spacing w:val="-8"/>
              </w:rPr>
              <w:t xml:space="preserve">Неблагоприятные </w:t>
            </w:r>
            <w:r w:rsidRPr="009F3F95">
              <w:rPr>
                <w:spacing w:val="-6"/>
              </w:rPr>
              <w:t>периоды, эпиде</w:t>
            </w:r>
            <w:r w:rsidRPr="009F3F95">
              <w:rPr>
                <w:spacing w:val="-6"/>
              </w:rPr>
              <w:softHyphen/>
              <w:t>мии, инфекцион</w:t>
            </w:r>
            <w:r w:rsidRPr="009F3F95">
              <w:rPr>
                <w:spacing w:val="-6"/>
              </w:rPr>
              <w:softHyphen/>
            </w:r>
            <w:r w:rsidRPr="009F3F95">
              <w:rPr>
                <w:spacing w:val="-5"/>
              </w:rPr>
              <w:t>ные заболевания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08" w:right="137"/>
              <w:jc w:val="center"/>
            </w:pPr>
            <w:r w:rsidRPr="009F3F95">
              <w:rPr>
                <w:spacing w:val="-8"/>
              </w:rPr>
              <w:t xml:space="preserve">  Медсестра,   </w:t>
            </w:r>
            <w:r w:rsidRPr="009F3F95">
              <w:rPr>
                <w:spacing w:val="-6"/>
              </w:rPr>
              <w:t>воспитатели</w:t>
            </w:r>
          </w:p>
        </w:tc>
      </w:tr>
      <w:tr w:rsidR="00B964BE" w:rsidRPr="009F3F95" w:rsidTr="000466CC">
        <w:trPr>
          <w:trHeight w:val="602"/>
        </w:trPr>
        <w:tc>
          <w:tcPr>
            <w:tcW w:w="155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11E5" w:rsidRDefault="00B411E5" w:rsidP="00B964BE">
            <w:pPr>
              <w:shd w:val="clear" w:color="auto" w:fill="FFFFFF"/>
              <w:jc w:val="center"/>
              <w:rPr>
                <w:b/>
                <w:bCs/>
                <w:spacing w:val="1"/>
              </w:rPr>
            </w:pPr>
          </w:p>
          <w:p w:rsidR="00B964BE" w:rsidRPr="009F3F95" w:rsidRDefault="00B964BE" w:rsidP="00B964BE">
            <w:pPr>
              <w:shd w:val="clear" w:color="auto" w:fill="FFFFFF"/>
              <w:jc w:val="center"/>
              <w:rPr>
                <w:b/>
                <w:bCs/>
              </w:rPr>
            </w:pPr>
            <w:r w:rsidRPr="009F3F95">
              <w:rPr>
                <w:b/>
                <w:bCs/>
                <w:spacing w:val="1"/>
                <w:lang w:val="en-US"/>
              </w:rPr>
              <w:t>III</w:t>
            </w:r>
            <w:r w:rsidRPr="009F3F95">
              <w:rPr>
                <w:b/>
                <w:bCs/>
                <w:spacing w:val="-12"/>
                <w:lang w:val="en-US"/>
              </w:rPr>
              <w:t xml:space="preserve">. </w:t>
            </w:r>
            <w:r w:rsidRPr="009F3F95">
              <w:rPr>
                <w:b/>
                <w:bCs/>
                <w:spacing w:val="-12"/>
              </w:rPr>
              <w:t>ЗАКАЛИВАНИЕ</w:t>
            </w:r>
          </w:p>
        </w:tc>
      </w:tr>
      <w:tr w:rsidR="00B964BE" w:rsidRPr="009F3F95" w:rsidTr="000466CC">
        <w:trPr>
          <w:trHeight w:hRule="exact" w:val="871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22"/>
            </w:pPr>
            <w:r w:rsidRPr="009F3F95">
              <w:t>1.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331" w:hanging="2"/>
            </w:pPr>
            <w:r w:rsidRPr="009F3F95">
              <w:rPr>
                <w:spacing w:val="-8"/>
              </w:rPr>
              <w:t xml:space="preserve">Контрастные воздушные </w:t>
            </w:r>
            <w:r w:rsidRPr="009F3F95">
              <w:rPr>
                <w:spacing w:val="-7"/>
              </w:rPr>
              <w:t>ванны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77" w:right="94"/>
              <w:jc w:val="center"/>
            </w:pPr>
            <w:r w:rsidRPr="009F3F95">
              <w:rPr>
                <w:spacing w:val="-6"/>
              </w:rPr>
              <w:t xml:space="preserve">После дневного </w:t>
            </w:r>
            <w:r w:rsidRPr="009F3F95">
              <w:rPr>
                <w:spacing w:val="-5"/>
              </w:rPr>
              <w:t>сна, на физкуль</w:t>
            </w:r>
            <w:r w:rsidRPr="009F3F95">
              <w:rPr>
                <w:spacing w:val="-5"/>
              </w:rPr>
              <w:softHyphen/>
            </w:r>
            <w:r w:rsidRPr="009F3F95">
              <w:rPr>
                <w:spacing w:val="-7"/>
              </w:rPr>
              <w:t>турных занятиях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46"/>
              <w:jc w:val="center"/>
            </w:pPr>
            <w:r w:rsidRPr="009F3F95">
              <w:rPr>
                <w:spacing w:val="-8"/>
              </w:rPr>
              <w:t>Воспитатели групп</w:t>
            </w:r>
          </w:p>
        </w:tc>
      </w:tr>
      <w:tr w:rsidR="00B964BE" w:rsidRPr="009F3F95" w:rsidTr="000466CC">
        <w:trPr>
          <w:trHeight w:hRule="exact" w:val="901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94"/>
            </w:pPr>
            <w:r w:rsidRPr="009F3F95">
              <w:lastRenderedPageBreak/>
              <w:t>2.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</w:pPr>
            <w:r w:rsidRPr="009F3F95">
              <w:rPr>
                <w:spacing w:val="-8"/>
              </w:rPr>
              <w:t>Ходьба босиком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36" w:right="67"/>
              <w:jc w:val="center"/>
            </w:pPr>
            <w:r w:rsidRPr="009F3F95">
              <w:rPr>
                <w:spacing w:val="-4"/>
              </w:rPr>
              <w:t>После сна, на за</w:t>
            </w:r>
            <w:r w:rsidRPr="009F3F95">
              <w:rPr>
                <w:spacing w:val="-4"/>
              </w:rPr>
              <w:softHyphen/>
            </w:r>
            <w:r w:rsidRPr="009F3F95">
              <w:rPr>
                <w:spacing w:val="-8"/>
              </w:rPr>
              <w:t>нятии физкульту</w:t>
            </w:r>
            <w:r w:rsidRPr="009F3F95">
              <w:rPr>
                <w:spacing w:val="-8"/>
              </w:rPr>
              <w:softHyphen/>
            </w:r>
            <w:r w:rsidRPr="009F3F95">
              <w:rPr>
                <w:spacing w:val="-5"/>
              </w:rPr>
              <w:t>рой в зале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48"/>
              <w:jc w:val="center"/>
            </w:pPr>
            <w:r w:rsidRPr="009F3F95">
              <w:rPr>
                <w:spacing w:val="-8"/>
              </w:rPr>
              <w:t>Воспитатели групп</w:t>
            </w:r>
          </w:p>
        </w:tc>
      </w:tr>
      <w:tr w:rsidR="00B964BE" w:rsidRPr="009F3F95" w:rsidTr="000466CC">
        <w:trPr>
          <w:trHeight w:hRule="exact" w:val="509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96"/>
            </w:pPr>
            <w:r w:rsidRPr="009F3F95">
              <w:t>3.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</w:pPr>
            <w:r w:rsidRPr="009F3F95">
              <w:rPr>
                <w:spacing w:val="-8"/>
              </w:rPr>
              <w:t>Облегченная одежда детей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>В течение дня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44" w:right="192"/>
              <w:jc w:val="center"/>
            </w:pPr>
            <w:r w:rsidRPr="009F3F95">
              <w:rPr>
                <w:spacing w:val="-8"/>
              </w:rPr>
              <w:t xml:space="preserve">Воспитатели групп, помощники </w:t>
            </w:r>
            <w:r w:rsidRPr="009F3F95">
              <w:rPr>
                <w:spacing w:val="-6"/>
              </w:rPr>
              <w:t>воспитателей</w:t>
            </w:r>
          </w:p>
        </w:tc>
      </w:tr>
      <w:tr w:rsidR="00B964BE" w:rsidRPr="009F3F95" w:rsidTr="000466CC">
        <w:trPr>
          <w:trHeight w:hRule="exact" w:val="766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89"/>
            </w:pPr>
            <w:r w:rsidRPr="009F3F95">
              <w:t>4.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151" w:hanging="7"/>
            </w:pPr>
            <w:r w:rsidRPr="009F3F95">
              <w:rPr>
                <w:spacing w:val="-8"/>
              </w:rPr>
              <w:t>Мытье рук, лица, шеи про</w:t>
            </w:r>
            <w:r w:rsidRPr="009F3F95">
              <w:rPr>
                <w:spacing w:val="-8"/>
              </w:rPr>
              <w:softHyphen/>
            </w:r>
            <w:r w:rsidRPr="009F3F95">
              <w:rPr>
                <w:spacing w:val="-6"/>
              </w:rPr>
              <w:t>хладной водой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>В течение дня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46" w:right="194"/>
              <w:jc w:val="center"/>
            </w:pPr>
            <w:r w:rsidRPr="009F3F95">
              <w:rPr>
                <w:spacing w:val="-8"/>
              </w:rPr>
              <w:t xml:space="preserve">Воспитатели групп, помощники </w:t>
            </w:r>
            <w:r w:rsidRPr="009F3F95">
              <w:rPr>
                <w:spacing w:val="-6"/>
              </w:rPr>
              <w:t>воспитателей</w:t>
            </w:r>
          </w:p>
        </w:tc>
      </w:tr>
      <w:tr w:rsidR="00B964BE" w:rsidRPr="009F3F95" w:rsidTr="000466CC">
        <w:trPr>
          <w:trHeight w:hRule="exact" w:val="96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91"/>
            </w:pPr>
            <w:r w:rsidRPr="009F3F95">
              <w:t>5.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</w:pPr>
            <w:r w:rsidRPr="009F3F95">
              <w:rPr>
                <w:spacing w:val="-6"/>
              </w:rPr>
              <w:t>Топтание в тазу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82" w:right="118"/>
              <w:jc w:val="center"/>
            </w:pPr>
            <w:r w:rsidRPr="009F3F95">
              <w:rPr>
                <w:spacing w:val="-7"/>
              </w:rPr>
              <w:t>Все группы, кроме группы раннего возраста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>Перед сном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>Воспитатели групп</w:t>
            </w:r>
          </w:p>
        </w:tc>
      </w:tr>
      <w:tr w:rsidR="00B964BE" w:rsidRPr="009F3F95" w:rsidTr="000466CC">
        <w:trPr>
          <w:trHeight w:val="419"/>
        </w:trPr>
        <w:tc>
          <w:tcPr>
            <w:tcW w:w="155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11E5" w:rsidRDefault="00B411E5" w:rsidP="00B964BE">
            <w:pPr>
              <w:shd w:val="clear" w:color="auto" w:fill="FFFFFF"/>
              <w:jc w:val="center"/>
              <w:rPr>
                <w:b/>
                <w:bCs/>
                <w:spacing w:val="-14"/>
              </w:rPr>
            </w:pPr>
          </w:p>
          <w:p w:rsidR="00B964BE" w:rsidRPr="009F3F95" w:rsidRDefault="00B964BE" w:rsidP="00B964BE">
            <w:pPr>
              <w:shd w:val="clear" w:color="auto" w:fill="FFFFFF"/>
              <w:jc w:val="center"/>
              <w:rPr>
                <w:b/>
                <w:bCs/>
                <w:spacing w:val="-14"/>
              </w:rPr>
            </w:pPr>
            <w:r w:rsidRPr="009F3F95">
              <w:rPr>
                <w:b/>
                <w:bCs/>
                <w:spacing w:val="-14"/>
                <w:lang w:val="en-US"/>
              </w:rPr>
              <w:t xml:space="preserve">IV. </w:t>
            </w:r>
            <w:r w:rsidRPr="009F3F95">
              <w:rPr>
                <w:b/>
                <w:bCs/>
                <w:spacing w:val="-14"/>
              </w:rPr>
              <w:t>ОРГАНИЗАЦИЯ ВТОРЫХ ЗАВТРАКОВ</w:t>
            </w:r>
          </w:p>
          <w:p w:rsidR="00B964BE" w:rsidRPr="009F3F95" w:rsidRDefault="00B964BE" w:rsidP="00B964BE">
            <w:pPr>
              <w:shd w:val="clear" w:color="auto" w:fill="FFFFFF"/>
              <w:rPr>
                <w:b/>
                <w:bCs/>
              </w:rPr>
            </w:pPr>
          </w:p>
        </w:tc>
      </w:tr>
      <w:tr w:rsidR="00B964BE" w:rsidRPr="009F3F95" w:rsidTr="000466CC">
        <w:trPr>
          <w:trHeight w:hRule="exact" w:val="873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06"/>
            </w:pPr>
            <w:r w:rsidRPr="009F3F95">
              <w:t>1.</w:t>
            </w:r>
          </w:p>
        </w:tc>
        <w:tc>
          <w:tcPr>
            <w:tcW w:w="3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right="542" w:hanging="17"/>
            </w:pPr>
            <w:r w:rsidRPr="009F3F95">
              <w:rPr>
                <w:spacing w:val="-7"/>
              </w:rPr>
              <w:t xml:space="preserve">Соки натуральные или </w:t>
            </w:r>
            <w:r w:rsidRPr="009F3F95">
              <w:rPr>
                <w:spacing w:val="-8"/>
              </w:rPr>
              <w:t>фрукты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9"/>
              </w:rPr>
              <w:t>Все группы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jc w:val="center"/>
            </w:pPr>
            <w:r w:rsidRPr="009F3F95">
              <w:rPr>
                <w:spacing w:val="-8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4BE" w:rsidRPr="009F3F95" w:rsidRDefault="00B964BE" w:rsidP="00B964BE">
            <w:pPr>
              <w:shd w:val="clear" w:color="auto" w:fill="FFFFFF"/>
              <w:ind w:left="125" w:right="206"/>
              <w:jc w:val="center"/>
            </w:pPr>
            <w:r w:rsidRPr="009F3F95">
              <w:rPr>
                <w:spacing w:val="-8"/>
              </w:rPr>
              <w:t xml:space="preserve">Помощники </w:t>
            </w:r>
            <w:r w:rsidRPr="009F3F95">
              <w:rPr>
                <w:spacing w:val="-6"/>
              </w:rPr>
              <w:t>воспитателей</w:t>
            </w:r>
            <w:r w:rsidRPr="009F3F95">
              <w:rPr>
                <w:spacing w:val="-8"/>
              </w:rPr>
              <w:t xml:space="preserve">, </w:t>
            </w:r>
            <w:r w:rsidRPr="009F3F95">
              <w:rPr>
                <w:spacing w:val="-6"/>
              </w:rPr>
              <w:t>воспитатели групп</w:t>
            </w:r>
          </w:p>
        </w:tc>
      </w:tr>
    </w:tbl>
    <w:p w:rsidR="00902CAF" w:rsidRPr="009F3F95" w:rsidRDefault="00902CAF" w:rsidP="00902CAF">
      <w:pPr>
        <w:rPr>
          <w:b/>
        </w:rPr>
        <w:sectPr w:rsidR="00902CAF" w:rsidRPr="009F3F95" w:rsidSect="000466CC">
          <w:footerReference w:type="even" r:id="rId8"/>
          <w:footerReference w:type="default" r:id="rId9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02CAF" w:rsidRPr="0060221F" w:rsidRDefault="00902CAF" w:rsidP="000466CC">
      <w:pPr>
        <w:pStyle w:val="a8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60221F">
        <w:rPr>
          <w:b/>
          <w:sz w:val="28"/>
          <w:szCs w:val="28"/>
          <w:u w:val="single"/>
        </w:rPr>
        <w:lastRenderedPageBreak/>
        <w:t>Организационно - технологические условия  физического  развития  детей</w:t>
      </w:r>
    </w:p>
    <w:p w:rsidR="00902CAF" w:rsidRPr="0060221F" w:rsidRDefault="00902CAF" w:rsidP="00902CAF">
      <w:pPr>
        <w:pStyle w:val="a8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902CAF" w:rsidRPr="0060221F" w:rsidRDefault="00B134EF" w:rsidP="00902CAF">
      <w:pPr>
        <w:jc w:val="center"/>
        <w:rPr>
          <w:b/>
          <w:sz w:val="28"/>
          <w:szCs w:val="28"/>
        </w:rPr>
      </w:pPr>
      <w:r w:rsidRPr="0060221F">
        <w:rPr>
          <w:sz w:val="28"/>
          <w:szCs w:val="28"/>
        </w:rPr>
        <w:pict>
          <v:line id="_x0000_s1044" style="position:absolute;left:0;text-align:left;z-index:251668480" from="234pt,28.85pt" to="291.85pt,37.85pt"/>
        </w:pict>
      </w:r>
      <w:r w:rsidRPr="0060221F">
        <w:rPr>
          <w:sz w:val="28"/>
          <w:szCs w:val="28"/>
        </w:rPr>
        <w:pict>
          <v:line id="_x0000_s1045" style="position:absolute;left:0;text-align:left;z-index:251669504" from="468pt,37.85pt" to="522pt,37.85pt"/>
        </w:pict>
      </w:r>
      <w:r w:rsidRPr="0060221F">
        <w:rPr>
          <w:sz w:val="28"/>
          <w:szCs w:val="28"/>
        </w:rPr>
        <w:pict>
          <v:rect id="_x0000_s1041" style="position:absolute;left:0;text-align:left;margin-left:522pt;margin-top:19.85pt;width:143.95pt;height:36pt;z-index:251665408">
            <v:textbox style="mso-next-textbox:#_x0000_s1041">
              <w:txbxContent>
                <w:p w:rsidR="00902CAF" w:rsidRDefault="00902CAF" w:rsidP="00902CAF">
                  <w:pPr>
                    <w:jc w:val="center"/>
                  </w:pPr>
                  <w:r>
                    <w:t>Физкультурные  занятия  на  улице</w:t>
                  </w:r>
                </w:p>
              </w:txbxContent>
            </v:textbox>
          </v:rect>
        </w:pict>
      </w:r>
      <w:r w:rsidRPr="0060221F">
        <w:rPr>
          <w:sz w:val="28"/>
          <w:szCs w:val="28"/>
        </w:rPr>
        <w:pict>
          <v:line id="_x0000_s1043" style="position:absolute;left:0;text-align:left;z-index:251667456" from="468pt,46.85pt" to="513pt,73.85pt"/>
        </w:pict>
      </w:r>
      <w:r w:rsidRPr="0060221F">
        <w:rPr>
          <w:sz w:val="28"/>
          <w:szCs w:val="28"/>
        </w:rPr>
        <w:pict>
          <v:line id="_x0000_s1042" style="position:absolute;left:0;text-align:left;flip:x;z-index:251666432" from="243pt,46.85pt" to="4in,73.85pt"/>
        </w:pict>
      </w:r>
      <w:r w:rsidRPr="0060221F">
        <w:rPr>
          <w:sz w:val="28"/>
          <w:szCs w:val="28"/>
        </w:rPr>
        <w:pict>
          <v:rect id="_x0000_s1037" style="position:absolute;left:0;text-align:left;margin-left:495pt;margin-top:73.85pt;width:117pt;height:36.05pt;z-index:251661312">
            <v:textbox style="mso-next-textbox:#_x0000_s1037">
              <w:txbxContent>
                <w:p w:rsidR="00902CAF" w:rsidRDefault="00902CAF" w:rsidP="00902CAF">
                  <w:pPr>
                    <w:jc w:val="center"/>
                  </w:pPr>
                  <w:r>
                    <w:t xml:space="preserve">ОБЖ  </w:t>
                  </w:r>
                </w:p>
              </w:txbxContent>
            </v:textbox>
          </v:rect>
        </w:pict>
      </w:r>
      <w:r w:rsidRPr="0060221F">
        <w:rPr>
          <w:sz w:val="28"/>
          <w:szCs w:val="28"/>
        </w:rPr>
        <w:pict>
          <v:rect id="_x0000_s1039" style="position:absolute;left:0;text-align:left;margin-left:90pt;margin-top:19.85pt;width:2in;height:36pt;z-index:251663360">
            <v:textbox style="mso-next-textbox:#_x0000_s1039">
              <w:txbxContent>
                <w:p w:rsidR="00902CAF" w:rsidRDefault="00902CAF" w:rsidP="00902CAF">
                  <w:pPr>
                    <w:jc w:val="center"/>
                  </w:pPr>
                  <w:r>
                    <w:t>Физкультурные  занятия  в  зале</w:t>
                  </w:r>
                </w:p>
              </w:txbxContent>
            </v:textbox>
          </v:rect>
        </w:pict>
      </w:r>
      <w:r w:rsidRPr="0060221F">
        <w:rPr>
          <w:sz w:val="28"/>
          <w:szCs w:val="28"/>
        </w:rPr>
        <w:pict>
          <v:rect id="_x0000_s1040" style="position:absolute;left:0;text-align:left;margin-left:126pt;margin-top:73.85pt;width:153pt;height:36pt;z-index:251664384">
            <v:textbox style="mso-next-textbox:#_x0000_s1040">
              <w:txbxContent>
                <w:p w:rsidR="00902CAF" w:rsidRDefault="00902CAF" w:rsidP="00902CAF">
                  <w:pPr>
                    <w:jc w:val="center"/>
                  </w:pPr>
                  <w:r>
                    <w:t>Минутки  здоровья</w:t>
                  </w:r>
                </w:p>
              </w:txbxContent>
            </v:textbox>
          </v:rect>
        </w:pict>
      </w:r>
      <w:r w:rsidRPr="0060221F">
        <w:rPr>
          <w:sz w:val="28"/>
          <w:szCs w:val="28"/>
        </w:rPr>
        <w:pict>
          <v:rect id="_x0000_s1036" style="position:absolute;left:0;text-align:left;margin-left:306pt;margin-top:73.85pt;width:162.05pt;height:36.05pt;z-index:251660288">
            <v:textbox style="mso-next-textbox:#_x0000_s1036">
              <w:txbxContent>
                <w:p w:rsidR="00902CAF" w:rsidRDefault="00902CAF" w:rsidP="00902CAF">
                  <w:pPr>
                    <w:jc w:val="center"/>
                  </w:pPr>
                  <w:r>
                    <w:t>Физкультурно-оздоровительная  работа</w:t>
                  </w:r>
                </w:p>
              </w:txbxContent>
            </v:textbox>
          </v:rect>
        </w:pict>
      </w:r>
      <w:r w:rsidRPr="0060221F">
        <w:rPr>
          <w:sz w:val="28"/>
          <w:szCs w:val="28"/>
        </w:rPr>
        <w:pict>
          <v:oval id="_x0000_s1038" style="position:absolute;left:0;text-align:left;margin-left:4in;margin-top:20.65pt;width:180.05pt;height:44.9pt;z-index:251662336">
            <v:textbox style="mso-next-textbox:#_x0000_s1038">
              <w:txbxContent>
                <w:p w:rsidR="00902CAF" w:rsidRDefault="00902CAF" w:rsidP="00902C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Физическое  развитие</w:t>
                  </w:r>
                </w:p>
              </w:txbxContent>
            </v:textbox>
          </v:oval>
        </w:pict>
      </w:r>
      <w:r w:rsidR="00902CAF" w:rsidRPr="0060221F">
        <w:rPr>
          <w:b/>
          <w:sz w:val="28"/>
          <w:szCs w:val="28"/>
        </w:rPr>
        <w:t xml:space="preserve">Организационные  формы  физического  развития в  МКДОУ </w:t>
      </w:r>
      <w:r w:rsidR="0060221F" w:rsidRPr="0060221F">
        <w:rPr>
          <w:b/>
          <w:sz w:val="28"/>
          <w:szCs w:val="28"/>
        </w:rPr>
        <w:t xml:space="preserve">детский сад </w:t>
      </w:r>
      <w:r w:rsidR="00902CAF" w:rsidRPr="0060221F">
        <w:rPr>
          <w:b/>
          <w:sz w:val="28"/>
          <w:szCs w:val="28"/>
        </w:rPr>
        <w:t xml:space="preserve"> «Сказка»</w:t>
      </w: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Pr="006C5C45" w:rsidRDefault="00902CAF" w:rsidP="00902CAF">
      <w:pPr>
        <w:jc w:val="center"/>
        <w:rPr>
          <w:b/>
          <w:i/>
        </w:rPr>
      </w:pPr>
    </w:p>
    <w:p w:rsidR="00902CAF" w:rsidRDefault="00902CAF" w:rsidP="00902CAF">
      <w:pPr>
        <w:rPr>
          <w:b/>
          <w:i/>
        </w:rPr>
      </w:pPr>
    </w:p>
    <w:p w:rsidR="00902CAF" w:rsidRDefault="00902CAF" w:rsidP="00902CAF">
      <w:pPr>
        <w:rPr>
          <w:b/>
          <w:i/>
        </w:rPr>
      </w:pPr>
    </w:p>
    <w:p w:rsidR="00902CAF" w:rsidRDefault="00902CAF" w:rsidP="00902CAF">
      <w:pPr>
        <w:rPr>
          <w:b/>
          <w:sz w:val="28"/>
          <w:szCs w:val="28"/>
        </w:rPr>
      </w:pPr>
    </w:p>
    <w:p w:rsidR="00902CAF" w:rsidRDefault="00902CAF" w:rsidP="00902CAF">
      <w:pPr>
        <w:rPr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6"/>
        <w:gridCol w:w="2202"/>
        <w:gridCol w:w="582"/>
        <w:gridCol w:w="4098"/>
        <w:gridCol w:w="246"/>
        <w:gridCol w:w="5447"/>
      </w:tblGrid>
      <w:tr w:rsidR="00902CAF" w:rsidRPr="006C5C45" w:rsidTr="000466CC">
        <w:trPr>
          <w:trHeight w:val="183"/>
        </w:trPr>
        <w:tc>
          <w:tcPr>
            <w:tcW w:w="157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CAF" w:rsidRPr="006C5C45" w:rsidRDefault="00044A6D" w:rsidP="00044A6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</w:t>
            </w:r>
            <w:r w:rsidR="00902CAF" w:rsidRPr="006C5C45">
              <w:rPr>
                <w:b/>
              </w:rPr>
              <w:t>СРЕДСТВА физического развития</w:t>
            </w:r>
          </w:p>
        </w:tc>
      </w:tr>
      <w:tr w:rsidR="00902CAF" w:rsidRPr="006C5C45" w:rsidTr="000466CC">
        <w:trPr>
          <w:trHeight w:val="103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jc w:val="center"/>
            </w:pPr>
            <w:r w:rsidRPr="006C5C45">
              <w:t>Естественные  силы  природы  (солнце, воздух, вода).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jc w:val="center"/>
            </w:pPr>
            <w:r w:rsidRPr="006C5C45">
              <w:t>Гигиенические  факторы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jc w:val="center"/>
            </w:pPr>
            <w:r w:rsidRPr="006C5C45">
              <w:t>Различные  виды  деятельности   компонентом  которой  является  движение (лепка, рисование)</w:t>
            </w:r>
          </w:p>
        </w:tc>
        <w:tc>
          <w:tcPr>
            <w:tcW w:w="5447" w:type="dxa"/>
            <w:vAlign w:val="center"/>
          </w:tcPr>
          <w:p w:rsidR="00902CAF" w:rsidRPr="006C5C45" w:rsidRDefault="00902CAF" w:rsidP="00C05210">
            <w:r w:rsidRPr="006C5C45">
              <w:t>Физические  упражнения  (ОВД, ОРУ, строевые  упр., игры)</w:t>
            </w:r>
          </w:p>
        </w:tc>
      </w:tr>
      <w:tr w:rsidR="00902CAF" w:rsidRPr="006C5C45" w:rsidTr="000466CC">
        <w:trPr>
          <w:trHeight w:val="263"/>
        </w:trPr>
        <w:tc>
          <w:tcPr>
            <w:tcW w:w="15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jc w:val="center"/>
              <w:rPr>
                <w:b/>
              </w:rPr>
            </w:pPr>
          </w:p>
          <w:p w:rsidR="00902CAF" w:rsidRPr="006C5C45" w:rsidRDefault="00902CAF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МЕТОДЫ  физического развития</w:t>
            </w:r>
          </w:p>
        </w:tc>
      </w:tr>
      <w:tr w:rsidR="00902CAF" w:rsidRPr="006C5C45" w:rsidTr="000466CC">
        <w:trPr>
          <w:trHeight w:val="1584"/>
        </w:trPr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rPr>
                <w:b/>
              </w:rPr>
            </w:pPr>
            <w:r w:rsidRPr="006C5C45">
              <w:rPr>
                <w:b/>
              </w:rPr>
              <w:t>Наглядные: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6C5C45">
              <w:t>Наглядно-зрительные (показ, использование  наглядных  пособий, имитация, зрительные ориентиры)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6C5C45">
              <w:t>Наглядно-слуховые приемы (музыка, песни)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6C5C45">
              <w:t>Тактильно-мышечные приемы (непосредственная помощь воспитателя)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pPr>
              <w:rPr>
                <w:b/>
              </w:rPr>
            </w:pPr>
            <w:r w:rsidRPr="006C5C45">
              <w:rPr>
                <w:b/>
              </w:rPr>
              <w:t>Словесные: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/>
              </w:rPr>
            </w:pPr>
            <w:r w:rsidRPr="006C5C45">
              <w:t>Объяснения, пояснения, указания;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/>
              </w:rPr>
            </w:pPr>
            <w:r w:rsidRPr="006C5C45">
              <w:t>Подача команд, распоряжений, сигналов;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/>
              </w:rPr>
            </w:pPr>
            <w:r w:rsidRPr="006C5C45">
              <w:t>Вопросы к детям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/>
              </w:rPr>
            </w:pPr>
            <w:r w:rsidRPr="006C5C45">
              <w:t>Образный сюжетный рассказ, беседа;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6C5C45">
              <w:t>Словесная инструкция</w:t>
            </w:r>
          </w:p>
        </w:tc>
        <w:tc>
          <w:tcPr>
            <w:tcW w:w="5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AF" w:rsidRPr="006C5C45" w:rsidRDefault="00902CAF" w:rsidP="00C05210">
            <w:r w:rsidRPr="006C5C45">
              <w:rPr>
                <w:b/>
              </w:rPr>
              <w:t>Практические: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6C5C45">
              <w:t>Повторение упражнений без изменения и с изменениями;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6C5C45">
              <w:t>Проведение упражнений в игровой форме;</w:t>
            </w:r>
          </w:p>
          <w:p w:rsidR="00902CAF" w:rsidRPr="006C5C45" w:rsidRDefault="00902CAF" w:rsidP="00902CA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6C5C45">
              <w:t>Проведение упражнений в соревновательной форме</w:t>
            </w:r>
          </w:p>
        </w:tc>
      </w:tr>
    </w:tbl>
    <w:p w:rsidR="00A5719D" w:rsidRDefault="00A5719D" w:rsidP="00A5719D">
      <w:pPr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A5719D" w:rsidRPr="00044A6D" w:rsidRDefault="00044A6D" w:rsidP="00044A6D">
      <w:pPr>
        <w:rPr>
          <w:bCs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44A6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221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Модель</w:t>
      </w:r>
      <w:r w:rsidR="00A5719D" w:rsidRPr="00044A6D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 двигате</w:t>
      </w:r>
      <w:r w:rsidR="0060221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льного режима детей в МКДОУ детский сад</w:t>
      </w:r>
      <w:r w:rsidR="00A5719D" w:rsidRPr="00044A6D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«Сказка</w:t>
      </w:r>
      <w:r w:rsidR="00A5719D" w:rsidRPr="00044A6D">
        <w:rPr>
          <w:bCs/>
          <w:sz w:val="28"/>
          <w:szCs w:val="28"/>
        </w:rPr>
        <w:t>»</w:t>
      </w:r>
    </w:p>
    <w:tbl>
      <w:tblPr>
        <w:tblW w:w="15593" w:type="dxa"/>
        <w:tblInd w:w="15" w:type="dxa"/>
        <w:tblLook w:val="04A0"/>
      </w:tblPr>
      <w:tblGrid>
        <w:gridCol w:w="6956"/>
        <w:gridCol w:w="8637"/>
      </w:tblGrid>
      <w:tr w:rsidR="00A5719D" w:rsidRPr="006C5C45" w:rsidTr="000466CC">
        <w:trPr>
          <w:trHeight w:val="484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5C45">
              <w:rPr>
                <w:color w:val="000000"/>
              </w:rPr>
              <w:t>Вид занятий и форма двигательной деятельности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5C45">
              <w:rPr>
                <w:color w:val="000000"/>
              </w:rPr>
              <w:t>Особенность организации</w:t>
            </w:r>
          </w:p>
        </w:tc>
      </w:tr>
      <w:tr w:rsidR="00A5719D" w:rsidRPr="006C5C45" w:rsidTr="000466CC">
        <w:trPr>
          <w:trHeight w:val="236"/>
        </w:trPr>
        <w:tc>
          <w:tcPr>
            <w:tcW w:w="15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5C45">
              <w:rPr>
                <w:b/>
                <w:bCs/>
                <w:color w:val="000000"/>
              </w:rPr>
              <w:t>1. Физкультурно-оздоровительные занятия</w:t>
            </w:r>
          </w:p>
        </w:tc>
      </w:tr>
      <w:tr w:rsidR="00A5719D" w:rsidRPr="006C5C45" w:rsidTr="000466CC">
        <w:trPr>
          <w:trHeight w:val="484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1.1 Утренняя гимнастика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на открытом воздухе или в зале, длительность 10–12 мин</w:t>
            </w:r>
          </w:p>
        </w:tc>
      </w:tr>
      <w:tr w:rsidR="00A5719D" w:rsidRPr="006C5C45" w:rsidTr="000466CC">
        <w:trPr>
          <w:trHeight w:val="721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lastRenderedPageBreak/>
              <w:t>1.2 Двигательная разминка во время перерыва между занятиями (с преобладанием статических поз)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в течение 7–10 мин</w:t>
            </w:r>
          </w:p>
        </w:tc>
      </w:tr>
      <w:tr w:rsidR="00A5719D" w:rsidRPr="006C5C45" w:rsidTr="000466CC">
        <w:trPr>
          <w:trHeight w:val="721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1.3 Физкультминутка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по мере необходимости, в зависимости от вида и содержания занятий, 3–5 мин</w:t>
            </w:r>
          </w:p>
        </w:tc>
      </w:tr>
      <w:tr w:rsidR="00A5719D" w:rsidRPr="006C5C45" w:rsidTr="000466CC">
        <w:trPr>
          <w:trHeight w:val="472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1.4 Подвижные игры и физические упражнения на прогулке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во время утренней прогулки, длительность 20–25 мин</w:t>
            </w:r>
          </w:p>
        </w:tc>
      </w:tr>
      <w:tr w:rsidR="00A5719D" w:rsidRPr="006C5C45" w:rsidTr="000466CC">
        <w:trPr>
          <w:trHeight w:val="484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1.5 Дифференцированные игры-упражнения на прогулке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во время вечерней прогулки, длительность 12–15 мин</w:t>
            </w:r>
          </w:p>
        </w:tc>
      </w:tr>
      <w:tr w:rsidR="00A5719D" w:rsidRPr="006C5C45" w:rsidTr="000466CC">
        <w:trPr>
          <w:trHeight w:val="721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1.6 Оздоровительный бег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2 раза в неделю, группами по 5–7 человек, проводится во время утренней прогулки, длит. 3–7 мин</w:t>
            </w:r>
          </w:p>
        </w:tc>
      </w:tr>
      <w:tr w:rsidR="00A5719D" w:rsidRPr="006C5C45" w:rsidTr="000466CC">
        <w:trPr>
          <w:trHeight w:val="721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1.7 Пробежки по массажным дорожкам в сочетании с воздушными ваннами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группами по 7–10 детей, проводятся после дневного сна в течение 5–7 мин</w:t>
            </w:r>
          </w:p>
        </w:tc>
      </w:tr>
      <w:tr w:rsidR="00A5719D" w:rsidRPr="006C5C45" w:rsidTr="000466CC">
        <w:trPr>
          <w:trHeight w:val="484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1.8 Гимнастика после дневного сна (комплекс упражнений)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по мере пробуждения и подъема детей, длительность не более 10 мин</w:t>
            </w:r>
          </w:p>
        </w:tc>
      </w:tr>
      <w:tr w:rsidR="00A5719D" w:rsidRPr="006C5C45" w:rsidTr="000466CC">
        <w:trPr>
          <w:trHeight w:val="236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5719D" w:rsidRPr="006C5C45" w:rsidTr="000466CC">
        <w:trPr>
          <w:trHeight w:val="236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5719D" w:rsidRPr="006C5C45" w:rsidTr="000466CC">
        <w:trPr>
          <w:trHeight w:val="248"/>
        </w:trPr>
        <w:tc>
          <w:tcPr>
            <w:tcW w:w="15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5C45">
              <w:rPr>
                <w:b/>
                <w:bCs/>
                <w:color w:val="000000"/>
              </w:rPr>
              <w:t>2. Специально организованные занятия в режиме дня</w:t>
            </w:r>
          </w:p>
        </w:tc>
      </w:tr>
      <w:tr w:rsidR="00A5719D" w:rsidRPr="006C5C45" w:rsidTr="000466CC">
        <w:trPr>
          <w:trHeight w:val="236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2.1 По физической культуре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3 раза в неделю, одно – в часы прогулки</w:t>
            </w:r>
          </w:p>
        </w:tc>
      </w:tr>
      <w:tr w:rsidR="00A5719D" w:rsidRPr="006C5C45" w:rsidTr="000466CC">
        <w:trPr>
          <w:trHeight w:val="683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2.2 Самостоятельная двигательная деятельность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Ежедневно, под руководством воспитателя, продолжительность</w:t>
            </w:r>
            <w:r w:rsidRPr="006C5C45">
              <w:t xml:space="preserve"> </w:t>
            </w:r>
            <w:r w:rsidRPr="006C5C45">
              <w:rPr>
                <w:color w:val="000000"/>
              </w:rPr>
              <w:t>зависит от индивидуальных особенностей</w:t>
            </w:r>
          </w:p>
        </w:tc>
      </w:tr>
      <w:tr w:rsidR="00A5719D" w:rsidRPr="006C5C45" w:rsidTr="000466CC">
        <w:trPr>
          <w:trHeight w:val="236"/>
        </w:trPr>
        <w:tc>
          <w:tcPr>
            <w:tcW w:w="15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5C45">
              <w:rPr>
                <w:b/>
                <w:bCs/>
                <w:color w:val="000000"/>
              </w:rPr>
              <w:t>3. Физкультурно-массовые занятия</w:t>
            </w:r>
          </w:p>
        </w:tc>
      </w:tr>
      <w:tr w:rsidR="00A5719D" w:rsidRPr="006C5C45" w:rsidTr="000466CC">
        <w:trPr>
          <w:trHeight w:val="460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3.1 Неделя здоровья (каникулы)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2 раза в год (в начале января и в конце марта)</w:t>
            </w:r>
          </w:p>
        </w:tc>
      </w:tr>
      <w:tr w:rsidR="00A5719D" w:rsidRPr="006C5C45" w:rsidTr="000466CC">
        <w:trPr>
          <w:trHeight w:val="447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3.2 Физкультурно-спортивные праздники на открытом воздухе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2–3 раза в год (40 мин)</w:t>
            </w:r>
          </w:p>
        </w:tc>
      </w:tr>
      <w:tr w:rsidR="00A5719D" w:rsidRPr="006C5C45" w:rsidTr="000466CC">
        <w:trPr>
          <w:trHeight w:val="236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3.3 Физкультурный досуг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1–2 раза в месяц (30 мин)</w:t>
            </w:r>
          </w:p>
        </w:tc>
      </w:tr>
      <w:tr w:rsidR="00A5719D" w:rsidRPr="006C5C45" w:rsidTr="000466CC">
        <w:trPr>
          <w:trHeight w:val="460"/>
        </w:trPr>
        <w:tc>
          <w:tcPr>
            <w:tcW w:w="15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5C45">
              <w:rPr>
                <w:b/>
                <w:bCs/>
                <w:color w:val="000000"/>
              </w:rPr>
              <w:t xml:space="preserve">4. Совместная физкультурно-оздоровительная работа </w:t>
            </w:r>
            <w:r w:rsidRPr="006C5C45">
              <w:rPr>
                <w:b/>
                <w:bCs/>
                <w:color w:val="000000"/>
              </w:rPr>
              <w:br/>
              <w:t>детского сада и семьи</w:t>
            </w:r>
          </w:p>
        </w:tc>
      </w:tr>
      <w:tr w:rsidR="00A5719D" w:rsidRPr="006C5C45" w:rsidTr="000466CC">
        <w:trPr>
          <w:trHeight w:val="460"/>
        </w:trPr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 xml:space="preserve">4.1 Домашние задания. </w:t>
            </w:r>
          </w:p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4.2 Участие родителей в физкультурно-оздоровительных, массовых мероприятиях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 xml:space="preserve">Определяются воспитателем. </w:t>
            </w:r>
          </w:p>
          <w:p w:rsidR="00A5719D" w:rsidRPr="006C5C45" w:rsidRDefault="00A5719D" w:rsidP="00C0521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Подготовка и проведение физкультурных досугов, праздников, дней здоровья</w:t>
            </w:r>
          </w:p>
        </w:tc>
      </w:tr>
    </w:tbl>
    <w:p w:rsidR="00902CAF" w:rsidRDefault="00902CAF" w:rsidP="00902CAF">
      <w:pPr>
        <w:rPr>
          <w:b/>
          <w:sz w:val="28"/>
          <w:szCs w:val="28"/>
        </w:rPr>
      </w:pPr>
    </w:p>
    <w:p w:rsidR="00902CAF" w:rsidRPr="0060221F" w:rsidRDefault="00902CAF" w:rsidP="000466CC">
      <w:pPr>
        <w:jc w:val="center"/>
        <w:rPr>
          <w:b/>
          <w:sz w:val="28"/>
          <w:szCs w:val="28"/>
        </w:rPr>
      </w:pPr>
      <w:r w:rsidRPr="0060221F">
        <w:rPr>
          <w:b/>
          <w:sz w:val="28"/>
          <w:szCs w:val="28"/>
        </w:rPr>
        <w:lastRenderedPageBreak/>
        <w:t>Двигательны</w:t>
      </w:r>
      <w:r w:rsidR="0060221F">
        <w:rPr>
          <w:b/>
          <w:sz w:val="28"/>
          <w:szCs w:val="28"/>
        </w:rPr>
        <w:t>й  режим   детей  в   МКДОУ  детский сад</w:t>
      </w:r>
      <w:r w:rsidRPr="0060221F">
        <w:rPr>
          <w:b/>
          <w:sz w:val="28"/>
          <w:szCs w:val="28"/>
        </w:rPr>
        <w:t xml:space="preserve"> «Сказка»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957"/>
        <w:gridCol w:w="48"/>
        <w:gridCol w:w="1878"/>
        <w:gridCol w:w="248"/>
        <w:gridCol w:w="1703"/>
        <w:gridCol w:w="424"/>
        <w:gridCol w:w="1582"/>
        <w:gridCol w:w="827"/>
        <w:gridCol w:w="3686"/>
      </w:tblGrid>
      <w:tr w:rsidR="00902CAF" w:rsidRPr="006C5C45" w:rsidTr="000466CC">
        <w:trPr>
          <w:trHeight w:val="89"/>
        </w:trPr>
        <w:tc>
          <w:tcPr>
            <w:tcW w:w="3348" w:type="dxa"/>
          </w:tcPr>
          <w:p w:rsidR="00902CAF" w:rsidRPr="006C5C45" w:rsidRDefault="00902CAF" w:rsidP="00C05210">
            <w:pPr>
              <w:jc w:val="center"/>
            </w:pPr>
            <w:r w:rsidRPr="006C5C45">
              <w:t>Режимные моменты</w:t>
            </w:r>
          </w:p>
        </w:tc>
        <w:tc>
          <w:tcPr>
            <w:tcW w:w="2005" w:type="dxa"/>
            <w:gridSpan w:val="2"/>
            <w:vAlign w:val="center"/>
          </w:tcPr>
          <w:p w:rsidR="00902CAF" w:rsidRPr="006C5C45" w:rsidRDefault="00902CAF" w:rsidP="00C05210">
            <w:pPr>
              <w:jc w:val="center"/>
            </w:pPr>
            <w:r>
              <w:t xml:space="preserve">Группа раннего возраста,            </w:t>
            </w:r>
            <w:r w:rsidRPr="006C5C45">
              <w:t>1 младшая группа</w:t>
            </w:r>
          </w:p>
        </w:tc>
        <w:tc>
          <w:tcPr>
            <w:tcW w:w="2126" w:type="dxa"/>
            <w:gridSpan w:val="2"/>
            <w:vAlign w:val="center"/>
          </w:tcPr>
          <w:p w:rsidR="00902CAF" w:rsidRPr="006C5C45" w:rsidRDefault="00902CAF" w:rsidP="00C05210">
            <w:pPr>
              <w:jc w:val="center"/>
            </w:pPr>
            <w:r w:rsidRPr="006C5C45">
              <w:t>2 младшая группа</w:t>
            </w:r>
          </w:p>
        </w:tc>
        <w:tc>
          <w:tcPr>
            <w:tcW w:w="2127" w:type="dxa"/>
            <w:gridSpan w:val="2"/>
            <w:vAlign w:val="center"/>
          </w:tcPr>
          <w:p w:rsidR="00902CAF" w:rsidRPr="006C5C45" w:rsidRDefault="00902CAF" w:rsidP="00C05210">
            <w:pPr>
              <w:jc w:val="center"/>
            </w:pPr>
            <w:r w:rsidRPr="006C5C45">
              <w:t>Средняя          группа</w:t>
            </w:r>
          </w:p>
        </w:tc>
        <w:tc>
          <w:tcPr>
            <w:tcW w:w="2409" w:type="dxa"/>
            <w:gridSpan w:val="2"/>
            <w:vAlign w:val="center"/>
          </w:tcPr>
          <w:p w:rsidR="00902CAF" w:rsidRPr="006C5C45" w:rsidRDefault="00902CAF" w:rsidP="00C05210">
            <w:pPr>
              <w:jc w:val="center"/>
            </w:pPr>
            <w:r w:rsidRPr="006C5C45">
              <w:t>Старшая  группа</w:t>
            </w:r>
          </w:p>
        </w:tc>
        <w:tc>
          <w:tcPr>
            <w:tcW w:w="3686" w:type="dxa"/>
            <w:vAlign w:val="center"/>
          </w:tcPr>
          <w:p w:rsidR="00902CAF" w:rsidRPr="006C5C45" w:rsidRDefault="00902CAF" w:rsidP="00C05210">
            <w:pPr>
              <w:jc w:val="center"/>
            </w:pPr>
            <w:r w:rsidRPr="006C5C45">
              <w:t>Подготовительная к школе группа</w:t>
            </w:r>
          </w:p>
        </w:tc>
      </w:tr>
      <w:tr w:rsidR="00902CAF" w:rsidRPr="006C5C45" w:rsidTr="000466CC">
        <w:trPr>
          <w:trHeight w:val="535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 xml:space="preserve">Прием детей, самостоятельная двигательная деятельность 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Ежедневно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20 — 30 мин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Ежедневно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30 — 40 мин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Ежедневно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30 — 40 мин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Ежедневно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30 — 40 мин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Ежедневно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30 — 40 мин</w:t>
            </w:r>
          </w:p>
        </w:tc>
      </w:tr>
      <w:tr w:rsidR="00902CAF" w:rsidRPr="006C5C45" w:rsidTr="000466CC">
        <w:trPr>
          <w:trHeight w:val="658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Утренняя гимнастика</w:t>
            </w:r>
          </w:p>
          <w:p w:rsidR="00902CAF" w:rsidRPr="006C5C45" w:rsidRDefault="00902CAF" w:rsidP="00C05210"/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Ежедневно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4 -5 мин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из 3-4 общеразвивающих упражнений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Ежедневно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5-6  мин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из 5-6 общеразвивающих упражнений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Ежедневно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6-8  мин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из 6-7 общеразвивающих упражнений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Ежедневно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8-10 мин. мин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из 6-8 общеразвивающих упражнений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Ежедневно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10-12  мин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из 8-10 общеразвивающих упражнений</w:t>
            </w:r>
          </w:p>
        </w:tc>
      </w:tr>
      <w:tr w:rsidR="00902CAF" w:rsidRPr="006C5C45" w:rsidTr="000466CC">
        <w:trPr>
          <w:trHeight w:val="80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Физкультурные занятия  в  зале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 по 10-15 мин.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по подгруппам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 по 15 мин.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 по 20 мин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 по 25 мин.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 по 30 мин.</w:t>
            </w:r>
          </w:p>
        </w:tc>
      </w:tr>
      <w:tr w:rsidR="00902CAF" w:rsidRPr="006C5C45" w:rsidTr="000466CC">
        <w:trPr>
          <w:trHeight w:val="34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Физкультурное занятие  на прогулке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</w:t>
            </w:r>
          </w:p>
        </w:tc>
      </w:tr>
      <w:tr w:rsidR="00902CAF" w:rsidRPr="006C5C45" w:rsidTr="000466CC">
        <w:trPr>
          <w:trHeight w:val="89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Физкультминутки во время занятий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1-2 мин</w:t>
            </w:r>
          </w:p>
          <w:p w:rsidR="00902CAF" w:rsidRPr="006C5C45" w:rsidRDefault="00902CAF" w:rsidP="00C05210">
            <w:pPr>
              <w:jc w:val="center"/>
            </w:pP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1-3 мин.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1-3 мин.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1-3 мин.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1-3 мин.</w:t>
            </w:r>
          </w:p>
        </w:tc>
      </w:tr>
      <w:tr w:rsidR="00902CAF" w:rsidRPr="006C5C45" w:rsidTr="000466CC">
        <w:trPr>
          <w:trHeight w:val="442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Музыкальные занятия</w:t>
            </w:r>
          </w:p>
          <w:p w:rsidR="00902CAF" w:rsidRPr="006C5C45" w:rsidRDefault="00902CAF" w:rsidP="00C05210"/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</w:t>
            </w:r>
          </w:p>
          <w:p w:rsidR="00902CAF" w:rsidRPr="006C5C45" w:rsidRDefault="00902CAF" w:rsidP="00C05210">
            <w:pPr>
              <w:jc w:val="center"/>
            </w:pP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r w:rsidRPr="006C5C45">
              <w:t>2 раза в неделю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r w:rsidRPr="006C5C45">
              <w:t>2 раза в неделю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r w:rsidRPr="006C5C45">
              <w:t>2 раза в неделю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2 раза в неделю</w:t>
            </w:r>
          </w:p>
          <w:p w:rsidR="00902CAF" w:rsidRPr="006C5C45" w:rsidRDefault="00902CAF" w:rsidP="00C05210">
            <w:pPr>
              <w:jc w:val="center"/>
            </w:pPr>
          </w:p>
        </w:tc>
      </w:tr>
      <w:tr w:rsidR="00902CAF" w:rsidRPr="006C5C45" w:rsidTr="000466CC">
        <w:trPr>
          <w:trHeight w:val="46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 xml:space="preserve">Прогулка 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Не менее 2 раз в день 30-40 мин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1ч</w:t>
            </w:r>
          </w:p>
          <w:p w:rsidR="00902CAF" w:rsidRPr="006C5C45" w:rsidRDefault="00902CAF" w:rsidP="00C05210"/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1ч</w:t>
            </w:r>
          </w:p>
          <w:p w:rsidR="00902CAF" w:rsidRPr="006C5C45" w:rsidRDefault="00902CAF" w:rsidP="00C05210">
            <w:pPr>
              <w:jc w:val="center"/>
            </w:pP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1,5— 2ч</w:t>
            </w:r>
          </w:p>
          <w:p w:rsidR="00902CAF" w:rsidRPr="006C5C45" w:rsidRDefault="00902CAF" w:rsidP="00C05210">
            <w:pPr>
              <w:jc w:val="center"/>
            </w:pP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1,5— 2ч</w:t>
            </w:r>
          </w:p>
          <w:p w:rsidR="00902CAF" w:rsidRPr="006C5C45" w:rsidRDefault="00902CAF" w:rsidP="00C05210">
            <w:pPr>
              <w:jc w:val="center"/>
            </w:pPr>
          </w:p>
        </w:tc>
      </w:tr>
      <w:tr w:rsidR="00902CAF" w:rsidRPr="006C5C45" w:rsidTr="000466CC">
        <w:trPr>
          <w:trHeight w:val="50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Прогулка  за  пределы  участка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25-30 мин,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 до  1,5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C5C45">
                <w:t>2 км</w:t>
              </w:r>
            </w:smartTag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40-45 мин. 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C5C45">
                <w:t>2 км</w:t>
              </w:r>
            </w:smartTag>
          </w:p>
        </w:tc>
      </w:tr>
      <w:tr w:rsidR="00902CAF" w:rsidRPr="006C5C45" w:rsidTr="000466CC">
        <w:trPr>
          <w:trHeight w:val="89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Корригирующая гимнастика после сна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5-7 мин</w:t>
            </w:r>
          </w:p>
          <w:p w:rsidR="00902CAF" w:rsidRPr="006C5C45" w:rsidRDefault="00902CAF" w:rsidP="00C05210">
            <w:pPr>
              <w:jc w:val="center"/>
            </w:pP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5-10 мин.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5-10 мин.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5-10 мин.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5-10 мин</w:t>
            </w:r>
          </w:p>
          <w:p w:rsidR="00902CAF" w:rsidRPr="006C5C45" w:rsidRDefault="00902CAF" w:rsidP="00C05210">
            <w:pPr>
              <w:jc w:val="center"/>
            </w:pPr>
          </w:p>
        </w:tc>
      </w:tr>
      <w:tr w:rsidR="00902CAF" w:rsidRPr="006C5C45" w:rsidTr="000466CC">
        <w:trPr>
          <w:trHeight w:val="312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Самостоятельная двигательная активность, подвижные игры вечером</w:t>
            </w:r>
          </w:p>
        </w:tc>
        <w:tc>
          <w:tcPr>
            <w:tcW w:w="2005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5— 10 мин ежедневно, индивидуально</w:t>
            </w:r>
          </w:p>
        </w:tc>
        <w:tc>
          <w:tcPr>
            <w:tcW w:w="21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20—30 мин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ежедневно, индивидуально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r w:rsidRPr="006C5C45">
              <w:t xml:space="preserve">   20—30 мин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ежедневно, индивидуально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30 - 40 мин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ежедневно, индивидуально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30 — 40 мин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ежедневно, индивидуально</w:t>
            </w:r>
          </w:p>
        </w:tc>
      </w:tr>
      <w:tr w:rsidR="00902CAF" w:rsidRPr="006C5C45" w:rsidTr="000466CC">
        <w:trPr>
          <w:trHeight w:val="37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Физкультурный досуг</w:t>
            </w:r>
          </w:p>
          <w:p w:rsidR="00902CAF" w:rsidRPr="006C5C45" w:rsidRDefault="00902CAF" w:rsidP="00C05210"/>
        </w:tc>
        <w:tc>
          <w:tcPr>
            <w:tcW w:w="1957" w:type="dxa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2174" w:type="dxa"/>
            <w:gridSpan w:val="3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 20 мин.</w:t>
            </w:r>
          </w:p>
        </w:tc>
        <w:tc>
          <w:tcPr>
            <w:tcW w:w="2127" w:type="dxa"/>
            <w:gridSpan w:val="2"/>
          </w:tcPr>
          <w:p w:rsidR="00902CAF" w:rsidRPr="006C5C45" w:rsidRDefault="00902CAF" w:rsidP="00C05210">
            <w:r w:rsidRPr="006C5C45">
              <w:t>1 раз в неделю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20  мин</w:t>
            </w:r>
          </w:p>
        </w:tc>
        <w:tc>
          <w:tcPr>
            <w:tcW w:w="2409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30-40 мин</w:t>
            </w:r>
          </w:p>
        </w:tc>
        <w:tc>
          <w:tcPr>
            <w:tcW w:w="3686" w:type="dxa"/>
          </w:tcPr>
          <w:p w:rsidR="00902CAF" w:rsidRPr="006C5C45" w:rsidRDefault="00902CAF" w:rsidP="00C05210">
            <w:pPr>
              <w:jc w:val="center"/>
            </w:pPr>
            <w:r w:rsidRPr="006C5C45">
              <w:t>1 раз в неделю 40 мин.</w:t>
            </w:r>
          </w:p>
        </w:tc>
      </w:tr>
      <w:tr w:rsidR="00902CAF" w:rsidRPr="006C5C45" w:rsidTr="000466CC">
        <w:trPr>
          <w:trHeight w:val="350"/>
        </w:trPr>
        <w:tc>
          <w:tcPr>
            <w:tcW w:w="3348" w:type="dxa"/>
          </w:tcPr>
          <w:p w:rsidR="00902CAF" w:rsidRPr="006C5C45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 xml:space="preserve">Спортивные упражнения, игры   </w:t>
            </w:r>
          </w:p>
        </w:tc>
        <w:tc>
          <w:tcPr>
            <w:tcW w:w="1957" w:type="dxa"/>
          </w:tcPr>
          <w:p w:rsidR="00902CAF" w:rsidRPr="006C5C45" w:rsidRDefault="00902CAF" w:rsidP="00C05210">
            <w:pPr>
              <w:jc w:val="center"/>
            </w:pPr>
          </w:p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10396" w:type="dxa"/>
            <w:gridSpan w:val="8"/>
          </w:tcPr>
          <w:p w:rsidR="00902CAF" w:rsidRPr="006C5C45" w:rsidRDefault="00902CAF" w:rsidP="00C05210">
            <w:pPr>
              <w:jc w:val="center"/>
            </w:pPr>
            <w:r w:rsidRPr="006C5C45">
              <w:t>Целенаправленное обучение педагогом не  реже 1 раза в неделю на физкультурном занятии на прогулке (фронтально  и  по  подгруппам)</w:t>
            </w:r>
          </w:p>
        </w:tc>
      </w:tr>
      <w:tr w:rsidR="00902CAF" w:rsidRPr="006C5C45" w:rsidTr="000466CC">
        <w:trPr>
          <w:trHeight w:val="158"/>
        </w:trPr>
        <w:tc>
          <w:tcPr>
            <w:tcW w:w="3348" w:type="dxa"/>
          </w:tcPr>
          <w:p w:rsidR="00902CAF" w:rsidRDefault="00902CAF" w:rsidP="00902C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6C5C45">
              <w:t>Спортивный  праздник</w:t>
            </w:r>
          </w:p>
          <w:p w:rsidR="00A5719D" w:rsidRPr="006C5C45" w:rsidRDefault="00A5719D" w:rsidP="00A5719D">
            <w:pPr>
              <w:widowControl w:val="0"/>
              <w:autoSpaceDE w:val="0"/>
              <w:autoSpaceDN w:val="0"/>
              <w:adjustRightInd w:val="0"/>
              <w:ind w:left="360"/>
            </w:pPr>
          </w:p>
        </w:tc>
        <w:tc>
          <w:tcPr>
            <w:tcW w:w="1957" w:type="dxa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192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—</w:t>
            </w:r>
          </w:p>
        </w:tc>
        <w:tc>
          <w:tcPr>
            <w:tcW w:w="1951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>2 раза в год до 45 мин.</w:t>
            </w:r>
          </w:p>
        </w:tc>
        <w:tc>
          <w:tcPr>
            <w:tcW w:w="2006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2 раза в год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>до  1  часа</w:t>
            </w:r>
          </w:p>
        </w:tc>
        <w:tc>
          <w:tcPr>
            <w:tcW w:w="4513" w:type="dxa"/>
            <w:gridSpan w:val="2"/>
          </w:tcPr>
          <w:p w:rsidR="00902CAF" w:rsidRPr="006C5C45" w:rsidRDefault="00902CAF" w:rsidP="00C05210">
            <w:pPr>
              <w:jc w:val="center"/>
            </w:pPr>
            <w:r w:rsidRPr="006C5C45">
              <w:t xml:space="preserve">2 раза в год  </w:t>
            </w:r>
          </w:p>
          <w:p w:rsidR="00902CAF" w:rsidRPr="006C5C45" w:rsidRDefault="00902CAF" w:rsidP="00C05210">
            <w:pPr>
              <w:jc w:val="center"/>
            </w:pPr>
            <w:r w:rsidRPr="006C5C45">
              <w:t xml:space="preserve">  до  1 часа</w:t>
            </w:r>
          </w:p>
        </w:tc>
      </w:tr>
    </w:tbl>
    <w:p w:rsidR="00A5719D" w:rsidRDefault="00A5719D" w:rsidP="00A5719D">
      <w:pPr>
        <w:rPr>
          <w:b/>
          <w:sz w:val="28"/>
          <w:szCs w:val="28"/>
        </w:rPr>
      </w:pPr>
    </w:p>
    <w:p w:rsidR="00A5719D" w:rsidRPr="00A128EC" w:rsidRDefault="00A5719D" w:rsidP="000466CC">
      <w:pPr>
        <w:jc w:val="center"/>
        <w:rPr>
          <w:b/>
          <w:sz w:val="28"/>
          <w:szCs w:val="28"/>
        </w:rPr>
      </w:pPr>
      <w:r w:rsidRPr="00A128EC">
        <w:rPr>
          <w:b/>
          <w:sz w:val="28"/>
          <w:szCs w:val="28"/>
        </w:rPr>
        <w:t>Система  закаливающих  мероприятий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8"/>
        <w:gridCol w:w="2307"/>
        <w:gridCol w:w="2322"/>
        <w:gridCol w:w="2324"/>
        <w:gridCol w:w="2321"/>
        <w:gridCol w:w="2919"/>
      </w:tblGrid>
      <w:tr w:rsidR="00A5719D" w:rsidRPr="006C5C45" w:rsidTr="000466CC">
        <w:tc>
          <w:tcPr>
            <w:tcW w:w="3508" w:type="dxa"/>
            <w:vMerge w:val="restart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Содержание 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Возрастные группы</w:t>
            </w:r>
          </w:p>
        </w:tc>
      </w:tr>
      <w:tr w:rsidR="00A5719D" w:rsidRPr="006C5C45" w:rsidTr="000466CC">
        <w:tc>
          <w:tcPr>
            <w:tcW w:w="3508" w:type="dxa"/>
            <w:vMerge/>
          </w:tcPr>
          <w:p w:rsidR="00A5719D" w:rsidRPr="006C5C45" w:rsidRDefault="00A5719D" w:rsidP="00C05210">
            <w:pPr>
              <w:jc w:val="center"/>
            </w:pPr>
          </w:p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 </w:t>
            </w:r>
          </w:p>
        </w:tc>
        <w:tc>
          <w:tcPr>
            <w:tcW w:w="2322" w:type="dxa"/>
          </w:tcPr>
          <w:p w:rsidR="00A5719D" w:rsidRPr="006C5C45" w:rsidRDefault="00A5719D" w:rsidP="00C05210">
            <w:pPr>
              <w:ind w:left="20"/>
              <w:jc w:val="center"/>
            </w:pPr>
            <w:r w:rsidRPr="006C5C45">
              <w:t>Младшая  группа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  <w:r w:rsidRPr="006C5C45">
              <w:t>Средняя  группа</w:t>
            </w:r>
          </w:p>
        </w:tc>
        <w:tc>
          <w:tcPr>
            <w:tcW w:w="2321" w:type="dxa"/>
          </w:tcPr>
          <w:p w:rsidR="00A5719D" w:rsidRPr="006C5C45" w:rsidRDefault="00A5719D" w:rsidP="00C05210">
            <w:pPr>
              <w:jc w:val="center"/>
            </w:pPr>
            <w:r w:rsidRPr="006C5C45">
              <w:t>Старшая  группа</w:t>
            </w:r>
          </w:p>
        </w:tc>
        <w:tc>
          <w:tcPr>
            <w:tcW w:w="2919" w:type="dxa"/>
          </w:tcPr>
          <w:p w:rsidR="00A5719D" w:rsidRPr="006C5C45" w:rsidRDefault="00A5719D" w:rsidP="00C05210">
            <w:pPr>
              <w:jc w:val="center"/>
            </w:pPr>
            <w:r w:rsidRPr="006C5C45">
              <w:t>Подготовительная  к школе  группа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  <w:vMerge w:val="restart"/>
          </w:tcPr>
          <w:p w:rsidR="00A5719D" w:rsidRPr="006C5C45" w:rsidRDefault="00A5719D" w:rsidP="00C05210">
            <w:pPr>
              <w:rPr>
                <w:b/>
              </w:rPr>
            </w:pPr>
            <w:r w:rsidRPr="006C5C45">
              <w:t>1.1. Воздушно-</w:t>
            </w:r>
          </w:p>
          <w:p w:rsidR="00A5719D" w:rsidRPr="006C5C45" w:rsidRDefault="00A5719D" w:rsidP="00C05210">
            <w:pPr>
              <w:rPr>
                <w:b/>
              </w:rPr>
            </w:pPr>
            <w:r w:rsidRPr="006C5C45">
              <w:t>температурный  режим:</w:t>
            </w:r>
          </w:p>
        </w:tc>
        <w:tc>
          <w:tcPr>
            <w:tcW w:w="2307" w:type="dxa"/>
          </w:tcPr>
          <w:p w:rsidR="00A5719D" w:rsidRPr="006C5C45" w:rsidRDefault="00A5719D" w:rsidP="00C05210">
            <w:r w:rsidRPr="006C5C45">
              <w:t xml:space="preserve">   </w:t>
            </w:r>
          </w:p>
        </w:tc>
        <w:tc>
          <w:tcPr>
            <w:tcW w:w="2322" w:type="dxa"/>
          </w:tcPr>
          <w:p w:rsidR="00A5719D" w:rsidRPr="006C5C45" w:rsidRDefault="00A5719D" w:rsidP="00C05210">
            <w:pPr>
              <w:jc w:val="center"/>
            </w:pPr>
            <w:r w:rsidRPr="006C5C45">
              <w:t>от +20 до + 22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  <w:r w:rsidRPr="006C5C45">
              <w:t>от +20 до + 22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1" w:type="dxa"/>
          </w:tcPr>
          <w:p w:rsidR="00A5719D" w:rsidRPr="006C5C45" w:rsidRDefault="00A5719D" w:rsidP="00C05210">
            <w:pPr>
              <w:jc w:val="center"/>
            </w:pPr>
            <w:r w:rsidRPr="006C5C45">
              <w:t>от +18 до + 20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919" w:type="dxa"/>
          </w:tcPr>
          <w:p w:rsidR="00A5719D" w:rsidRPr="006C5C45" w:rsidRDefault="00A5719D" w:rsidP="00C05210">
            <w:pPr>
              <w:jc w:val="center"/>
            </w:pPr>
            <w:r w:rsidRPr="006C5C45">
              <w:t>от +18 до + 20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  <w:vMerge/>
          </w:tcPr>
          <w:p w:rsidR="00A5719D" w:rsidRPr="006C5C45" w:rsidRDefault="00A5719D" w:rsidP="00C05210"/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Обеспечивается    рациональное  сочетание  температуры  воздуха  и  одежды  детей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6C5C45">
              <w:t>Одностороннее  проветривание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В   холодное  время  проводится  кратковременно (5-10 мин).</w:t>
            </w:r>
          </w:p>
          <w:p w:rsidR="00A5719D" w:rsidRPr="006C5C45" w:rsidRDefault="00A5719D" w:rsidP="00C05210">
            <w:pPr>
              <w:jc w:val="center"/>
            </w:pPr>
            <w:r w:rsidRPr="006C5C45">
              <w:t xml:space="preserve">Допускается  снижение  температуры  на  1-2 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6C5C45">
              <w:t>Сквозное  проветривание   (в отсутствии  детей):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В   холодное  время  проводится  кратковременно (5-10 мин).</w:t>
            </w:r>
          </w:p>
          <w:p w:rsidR="00A5719D" w:rsidRPr="006C5C45" w:rsidRDefault="00A5719D" w:rsidP="00C05210">
            <w:pPr>
              <w:jc w:val="center"/>
            </w:pPr>
            <w:r w:rsidRPr="006C5C45">
              <w:t xml:space="preserve">Критерием  прекращения проветривания является температура воздуха, сниженная  на 2-3 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6C5C45">
              <w:t>Утром  перед  приходом  детей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К  моменту  прихода  детей  температура  воздуха  восстанавливается  до  нормальной.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6C5C45">
              <w:t>Перед  возвращением детей с дневной прогулки</w:t>
            </w:r>
          </w:p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 </w:t>
            </w:r>
          </w:p>
        </w:tc>
        <w:tc>
          <w:tcPr>
            <w:tcW w:w="2322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+ 22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+ 21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1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919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6C5C45">
              <w:t>Во время дневного сна,  вечерней  прогулки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В  теплое  время  года  проводится  в течение  всего  периода отсутствия  детей  в помещении.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C05210">
            <w:r w:rsidRPr="006C5C45">
              <w:t>1.2. Воздушные  ванны:</w:t>
            </w:r>
          </w:p>
          <w:p w:rsidR="00A5719D" w:rsidRPr="006C5C45" w:rsidRDefault="00A5719D" w:rsidP="00A5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6C5C45">
              <w:t>Прием  детей  на  воздухе</w:t>
            </w:r>
          </w:p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 </w:t>
            </w:r>
          </w:p>
        </w:tc>
        <w:tc>
          <w:tcPr>
            <w:tcW w:w="2322" w:type="dxa"/>
          </w:tcPr>
          <w:p w:rsidR="00A5719D" w:rsidRPr="006C5C45" w:rsidRDefault="00A5719D" w:rsidP="00C05210">
            <w:pPr>
              <w:jc w:val="center"/>
            </w:pPr>
          </w:p>
          <w:p w:rsidR="00A5719D" w:rsidRPr="006C5C45" w:rsidRDefault="00A5719D" w:rsidP="00C05210">
            <w:pPr>
              <w:jc w:val="center"/>
            </w:pPr>
            <w:r w:rsidRPr="006C5C45">
              <w:t>в летний период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</w:p>
          <w:p w:rsidR="00A5719D" w:rsidRPr="006C5C45" w:rsidRDefault="00A5719D" w:rsidP="00C05210">
            <w:pPr>
              <w:jc w:val="center"/>
            </w:pPr>
            <w:r>
              <w:t>в летний период</w:t>
            </w:r>
          </w:p>
        </w:tc>
        <w:tc>
          <w:tcPr>
            <w:tcW w:w="2321" w:type="dxa"/>
          </w:tcPr>
          <w:p w:rsidR="00A5719D" w:rsidRPr="006C5C45" w:rsidRDefault="00A5719D" w:rsidP="00C05210">
            <w:pPr>
              <w:jc w:val="center"/>
            </w:pPr>
          </w:p>
          <w:p w:rsidR="00A5719D" w:rsidRPr="006C5C45" w:rsidRDefault="00A5719D" w:rsidP="00C05210">
            <w:pPr>
              <w:jc w:val="center"/>
            </w:pPr>
            <w:r>
              <w:t>в летний период</w:t>
            </w:r>
          </w:p>
        </w:tc>
        <w:tc>
          <w:tcPr>
            <w:tcW w:w="2919" w:type="dxa"/>
          </w:tcPr>
          <w:p w:rsidR="00A5719D" w:rsidRPr="006C5C45" w:rsidRDefault="00A5719D" w:rsidP="00C05210">
            <w:pPr>
              <w:jc w:val="center"/>
            </w:pPr>
          </w:p>
          <w:p w:rsidR="00A5719D" w:rsidRPr="006C5C45" w:rsidRDefault="00A5719D" w:rsidP="00C05210">
            <w:pPr>
              <w:jc w:val="center"/>
            </w:pPr>
            <w:r>
              <w:t>в летний период</w:t>
            </w:r>
          </w:p>
        </w:tc>
      </w:tr>
      <w:tr w:rsidR="00A5719D" w:rsidRPr="006C5C45" w:rsidTr="000466CC">
        <w:trPr>
          <w:trHeight w:val="273"/>
        </w:trPr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6C5C45">
              <w:t>Утренняя  гимнастика</w:t>
            </w:r>
          </w:p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</w:p>
        </w:tc>
        <w:tc>
          <w:tcPr>
            <w:tcW w:w="9886" w:type="dxa"/>
            <w:gridSpan w:val="4"/>
          </w:tcPr>
          <w:p w:rsidR="00A5719D" w:rsidRPr="006C5C45" w:rsidRDefault="00A5719D" w:rsidP="00C05210">
            <w:pPr>
              <w:jc w:val="center"/>
            </w:pPr>
            <w:r w:rsidRPr="006C5C45">
              <w:t>В  летний  период  на  улице.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В  холодное  время  года  проводится  ежедневно  в  зале,  одежда  облегченная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6C5C45">
              <w:t>Физкультурные занятия</w:t>
            </w:r>
          </w:p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</w:p>
        </w:tc>
        <w:tc>
          <w:tcPr>
            <w:tcW w:w="9886" w:type="dxa"/>
            <w:gridSpan w:val="4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2 раза в неделю  в   физкультурное  занятие  в  зале  при  + 18 </w:t>
            </w:r>
            <w:r w:rsidRPr="006C5C45">
              <w:sym w:font="Symbol" w:char="F0B0"/>
            </w:r>
            <w:r w:rsidRPr="006C5C45">
              <w:t>С. Форма спортивная.</w:t>
            </w:r>
          </w:p>
          <w:p w:rsidR="00A5719D" w:rsidRPr="006C5C45" w:rsidRDefault="00A5719D" w:rsidP="00C05210">
            <w:pPr>
              <w:jc w:val="center"/>
            </w:pPr>
            <w:r w:rsidRPr="006C5C45">
              <w:t xml:space="preserve">Одно  занятие  круглогодично  на  воздухе  до  - 10 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  <w:vMerge w:val="restart"/>
          </w:tcPr>
          <w:p w:rsidR="00A5719D" w:rsidRPr="006C5C45" w:rsidRDefault="00A5719D" w:rsidP="00A5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6C5C45">
              <w:t xml:space="preserve">Прогулка 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Одежда  и обувь  соответствуют  метеорологическим  условиям.  В  холодное  время  года:</w:t>
            </w:r>
          </w:p>
        </w:tc>
      </w:tr>
      <w:tr w:rsidR="00A5719D" w:rsidRPr="006C5C45" w:rsidTr="000466CC">
        <w:trPr>
          <w:trHeight w:val="78"/>
        </w:trPr>
        <w:tc>
          <w:tcPr>
            <w:tcW w:w="3508" w:type="dxa"/>
            <w:vMerge/>
          </w:tcPr>
          <w:p w:rsidR="00A5719D" w:rsidRPr="006C5C45" w:rsidRDefault="00A5719D" w:rsidP="00C05210"/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</w:p>
        </w:tc>
        <w:tc>
          <w:tcPr>
            <w:tcW w:w="2322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до  - 15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до  - 18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5240" w:type="dxa"/>
            <w:gridSpan w:val="2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до  - 20 </w:t>
            </w:r>
            <w:r w:rsidRPr="006C5C45">
              <w:sym w:font="Symbol" w:char="F0B0"/>
            </w:r>
            <w:r w:rsidRPr="006C5C45">
              <w:t>С, при скорости  ветра не более 15 м\с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  <w:vMerge/>
          </w:tcPr>
          <w:p w:rsidR="00A5719D" w:rsidRPr="006C5C45" w:rsidRDefault="00A5719D" w:rsidP="00C05210"/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при  неблагоприятных  погодных  условиях  время  сокращается  на 30-40 мин.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6C5C45">
              <w:t>Хождение  босиком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Ежедневно. В  теплое  время  года  при  температуре  воздуха  от  +20 </w:t>
            </w:r>
            <w:r w:rsidRPr="006C5C45">
              <w:sym w:font="Symbol" w:char="F0B0"/>
            </w:r>
            <w:r w:rsidRPr="006C5C45">
              <w:t xml:space="preserve">С  до  + 22 </w:t>
            </w:r>
            <w:r w:rsidRPr="006C5C45">
              <w:sym w:font="Symbol" w:char="F0B0"/>
            </w:r>
            <w:r w:rsidRPr="006C5C45">
              <w:t>С.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В  холодное  время  года  в  помещении  при  соблюдении  нормативных  температур.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  <w:vMerge w:val="restart"/>
          </w:tcPr>
          <w:p w:rsidR="00A5719D" w:rsidRPr="006C5C45" w:rsidRDefault="00A5719D" w:rsidP="00A5719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6C5C45">
              <w:t>Дневной  сон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Обеспечивается  состояние  теплового  комфорта  соответствием  одежды,  температуры</w:t>
            </w:r>
          </w:p>
        </w:tc>
      </w:tr>
      <w:tr w:rsidR="00A5719D" w:rsidRPr="006C5C45" w:rsidTr="000466CC">
        <w:tc>
          <w:tcPr>
            <w:tcW w:w="3508" w:type="dxa"/>
            <w:vMerge/>
          </w:tcPr>
          <w:p w:rsidR="00A5719D" w:rsidRPr="006C5C45" w:rsidRDefault="00A5719D" w:rsidP="00C05210"/>
        </w:tc>
        <w:tc>
          <w:tcPr>
            <w:tcW w:w="2307" w:type="dxa"/>
          </w:tcPr>
          <w:p w:rsidR="00A5719D" w:rsidRPr="006C5C45" w:rsidRDefault="00A5719D" w:rsidP="00C05210">
            <w:pPr>
              <w:jc w:val="center"/>
            </w:pPr>
          </w:p>
        </w:tc>
        <w:tc>
          <w:tcPr>
            <w:tcW w:w="2322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4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321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  <w:tc>
          <w:tcPr>
            <w:tcW w:w="2919" w:type="dxa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+ 20 </w:t>
            </w:r>
            <w:r w:rsidRPr="006C5C45">
              <w:sym w:font="Symbol" w:char="F0B0"/>
            </w:r>
            <w:r w:rsidRPr="006C5C45">
              <w:t>С</w:t>
            </w:r>
          </w:p>
        </w:tc>
      </w:tr>
      <w:tr w:rsidR="00A5719D" w:rsidRPr="006C5C45" w:rsidTr="000466CC">
        <w:trPr>
          <w:trHeight w:val="74"/>
        </w:trPr>
        <w:tc>
          <w:tcPr>
            <w:tcW w:w="3508" w:type="dxa"/>
          </w:tcPr>
          <w:p w:rsidR="00A5719D" w:rsidRPr="006C5C45" w:rsidRDefault="00A5719D" w:rsidP="00A5719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6C5C45">
              <w:t>После дневного  сна</w:t>
            </w:r>
          </w:p>
        </w:tc>
        <w:tc>
          <w:tcPr>
            <w:tcW w:w="12193" w:type="dxa"/>
            <w:gridSpan w:val="5"/>
          </w:tcPr>
          <w:p w:rsidR="00A5719D" w:rsidRPr="006C5C45" w:rsidRDefault="00A5719D" w:rsidP="00C05210">
            <w:pPr>
              <w:jc w:val="center"/>
            </w:pPr>
            <w:r w:rsidRPr="006C5C45">
              <w:t>В  помещении  температура  на 1-2 градуса  ниже  нормы</w:t>
            </w:r>
          </w:p>
        </w:tc>
      </w:tr>
      <w:tr w:rsidR="00A5719D" w:rsidRPr="006C5C45" w:rsidTr="000466CC">
        <w:tc>
          <w:tcPr>
            <w:tcW w:w="3508" w:type="dxa"/>
          </w:tcPr>
          <w:p w:rsidR="00A5719D" w:rsidRPr="006C5C45" w:rsidRDefault="00A5719D" w:rsidP="00C05210">
            <w:r w:rsidRPr="006C5C45">
              <w:t>1.3. Водные  процедуры:</w:t>
            </w:r>
          </w:p>
          <w:p w:rsidR="00A5719D" w:rsidRPr="006C5C45" w:rsidRDefault="00A5719D" w:rsidP="00A5719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6C5C45">
              <w:t>Гигиенические  процедуры</w:t>
            </w:r>
          </w:p>
        </w:tc>
        <w:tc>
          <w:tcPr>
            <w:tcW w:w="6953" w:type="dxa"/>
            <w:gridSpan w:val="3"/>
          </w:tcPr>
          <w:p w:rsidR="00A5719D" w:rsidRPr="006C5C45" w:rsidRDefault="00A5719D" w:rsidP="00C05210">
            <w:pPr>
              <w:jc w:val="center"/>
            </w:pPr>
            <w:r w:rsidRPr="006C5C45">
              <w:t xml:space="preserve">Умывание,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мытье рук до локтя водой  комнатной  температуры</w:t>
            </w:r>
          </w:p>
        </w:tc>
        <w:tc>
          <w:tcPr>
            <w:tcW w:w="5240" w:type="dxa"/>
            <w:gridSpan w:val="2"/>
          </w:tcPr>
          <w:p w:rsidR="00A5719D" w:rsidRPr="006C5C45" w:rsidRDefault="00A5719D" w:rsidP="00C05210">
            <w:pPr>
              <w:jc w:val="center"/>
            </w:pPr>
            <w:r w:rsidRPr="006C5C45">
              <w:t>Умывание,  обтирание  шеи,  мытье рук  до  локтя  водой  комнатной  температуры</w:t>
            </w:r>
          </w:p>
        </w:tc>
      </w:tr>
    </w:tbl>
    <w:p w:rsidR="00A5719D" w:rsidRDefault="00A5719D" w:rsidP="00A5719D">
      <w:pPr>
        <w:jc w:val="center"/>
        <w:rPr>
          <w:b/>
          <w:sz w:val="28"/>
          <w:szCs w:val="28"/>
        </w:rPr>
      </w:pPr>
    </w:p>
    <w:p w:rsidR="00A5719D" w:rsidRPr="00A128EC" w:rsidRDefault="00A5719D" w:rsidP="000466CC">
      <w:pPr>
        <w:jc w:val="center"/>
        <w:rPr>
          <w:b/>
          <w:sz w:val="28"/>
          <w:szCs w:val="28"/>
        </w:rPr>
      </w:pPr>
      <w:r w:rsidRPr="00A128EC">
        <w:rPr>
          <w:b/>
          <w:sz w:val="28"/>
          <w:szCs w:val="28"/>
        </w:rPr>
        <w:lastRenderedPageBreak/>
        <w:t>Схема  закаливания  детей  в  разные  сезоны  года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0"/>
        <w:gridCol w:w="3070"/>
        <w:gridCol w:w="3071"/>
        <w:gridCol w:w="3420"/>
      </w:tblGrid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осень 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зима 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весна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лето</w:t>
            </w:r>
          </w:p>
        </w:tc>
      </w:tr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1,5 - 3 года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1  младшая  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>6    8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6    8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6    8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1  2    3   4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5    6    8    11</w:t>
            </w:r>
          </w:p>
        </w:tc>
      </w:tr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3 - 4 года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2  младшая  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6    8     9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6    8    9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2    3   5   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6    8    9  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1   2    3    4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5     6   7    8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  9   11</w:t>
            </w:r>
          </w:p>
        </w:tc>
      </w:tr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4 – 5 лет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средняя  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2    3    5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 6      8     9   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 2     3     5 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6     8      9   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>9   10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1   2    3    4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5     6   7    8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>9   10   11</w:t>
            </w:r>
          </w:p>
        </w:tc>
      </w:tr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5 – 6 лет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старшая  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9   10   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5     6     8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  9   10   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9  10   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1   2    3    4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5     6   7    8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>9   10    11</w:t>
            </w:r>
          </w:p>
        </w:tc>
      </w:tr>
      <w:tr w:rsidR="00A5719D" w:rsidRPr="006C5C45" w:rsidTr="000466CC">
        <w:tc>
          <w:tcPr>
            <w:tcW w:w="3070" w:type="dxa"/>
          </w:tcPr>
          <w:p w:rsidR="00A5719D" w:rsidRPr="006C5C45" w:rsidRDefault="00A5719D" w:rsidP="00C05210">
            <w:pPr>
              <w:jc w:val="center"/>
            </w:pPr>
            <w:r w:rsidRPr="006C5C45">
              <w:t>6 – 7 лет</w:t>
            </w:r>
          </w:p>
          <w:p w:rsidR="00A5719D" w:rsidRPr="006C5C45" w:rsidRDefault="00A5719D" w:rsidP="00C05210">
            <w:pPr>
              <w:jc w:val="center"/>
            </w:pPr>
            <w:r w:rsidRPr="006C5C45">
              <w:t>подготовительная  к  школе  группа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9   10   </w:t>
            </w:r>
          </w:p>
        </w:tc>
        <w:tc>
          <w:tcPr>
            <w:tcW w:w="307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 5     6     8 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   9    10   </w:t>
            </w:r>
          </w:p>
        </w:tc>
        <w:tc>
          <w:tcPr>
            <w:tcW w:w="3071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 xml:space="preserve">1   2    3    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 xml:space="preserve">9   10  </w:t>
            </w:r>
          </w:p>
        </w:tc>
        <w:tc>
          <w:tcPr>
            <w:tcW w:w="3420" w:type="dxa"/>
          </w:tcPr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1   2    3    4</w:t>
            </w:r>
          </w:p>
          <w:p w:rsidR="00A5719D" w:rsidRPr="006C5C45" w:rsidRDefault="00A5719D" w:rsidP="00C05210">
            <w:pPr>
              <w:jc w:val="center"/>
              <w:rPr>
                <w:b/>
              </w:rPr>
            </w:pPr>
            <w:r w:rsidRPr="006C5C45">
              <w:rPr>
                <w:b/>
              </w:rPr>
              <w:t>5     6   7    8</w:t>
            </w:r>
          </w:p>
          <w:p w:rsidR="00A5719D" w:rsidRPr="006C5C45" w:rsidRDefault="00A5719D" w:rsidP="00C05210">
            <w:pPr>
              <w:jc w:val="center"/>
            </w:pPr>
            <w:r w:rsidRPr="006C5C45">
              <w:rPr>
                <w:b/>
              </w:rPr>
              <w:t>9   10   11</w:t>
            </w:r>
          </w:p>
        </w:tc>
      </w:tr>
    </w:tbl>
    <w:p w:rsidR="00A5719D" w:rsidRPr="006C5C45" w:rsidRDefault="00A5719D" w:rsidP="00A5719D"/>
    <w:p w:rsidR="00A5719D" w:rsidRPr="006C5C45" w:rsidRDefault="00A5719D" w:rsidP="000466CC">
      <w:pPr>
        <w:jc w:val="center"/>
      </w:pPr>
      <w:r w:rsidRPr="006C5C45">
        <w:rPr>
          <w:b/>
        </w:rPr>
        <w:t>Условные  обозначения</w:t>
      </w:r>
      <w:r w:rsidRPr="006C5C45">
        <w:t>: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0"/>
        <w:gridCol w:w="8081"/>
      </w:tblGrid>
      <w:tr w:rsidR="00A5719D" w:rsidRPr="006C5C45" w:rsidTr="000466CC">
        <w:trPr>
          <w:trHeight w:val="699"/>
        </w:trPr>
        <w:tc>
          <w:tcPr>
            <w:tcW w:w="7620" w:type="dxa"/>
          </w:tcPr>
          <w:p w:rsidR="00A5719D" w:rsidRPr="006C5C45" w:rsidRDefault="00A5719D" w:rsidP="00C05210">
            <w:pPr>
              <w:rPr>
                <w:i/>
              </w:rPr>
            </w:pPr>
          </w:p>
          <w:p w:rsidR="00A5719D" w:rsidRPr="006C5C45" w:rsidRDefault="00A5719D" w:rsidP="00C05210">
            <w:pPr>
              <w:rPr>
                <w:i/>
              </w:rPr>
            </w:pPr>
            <w:r w:rsidRPr="006C5C45">
              <w:rPr>
                <w:i/>
              </w:rPr>
              <w:t>Закаливание  воздухом: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>-  утренний  прием  на  свежем  воздухе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>– утренняя  гимнастика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>-  облегченная  одежда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>– солнечные  ванны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>– воздушные  ванны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 xml:space="preserve"> – ходьба  босиком  по ковру  и массажным  дорожкам  (после  сна)</w:t>
            </w:r>
          </w:p>
          <w:p w:rsidR="00A5719D" w:rsidRPr="006C5C45" w:rsidRDefault="00A5719D" w:rsidP="00A5719D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6C5C45">
              <w:t xml:space="preserve"> – сон при открытых фрамугах</w:t>
            </w:r>
          </w:p>
          <w:p w:rsidR="00A5719D" w:rsidRPr="006C5C45" w:rsidRDefault="00A5719D" w:rsidP="00C05210">
            <w:pPr>
              <w:rPr>
                <w:i/>
              </w:rPr>
            </w:pPr>
          </w:p>
        </w:tc>
        <w:tc>
          <w:tcPr>
            <w:tcW w:w="8081" w:type="dxa"/>
          </w:tcPr>
          <w:p w:rsidR="00A5719D" w:rsidRPr="006C5C45" w:rsidRDefault="00A5719D" w:rsidP="00C05210">
            <w:pPr>
              <w:rPr>
                <w:i/>
              </w:rPr>
            </w:pPr>
          </w:p>
          <w:p w:rsidR="00A5719D" w:rsidRPr="006C5C45" w:rsidRDefault="00A5719D" w:rsidP="00C05210">
            <w:r w:rsidRPr="006C5C45">
              <w:rPr>
                <w:i/>
              </w:rPr>
              <w:t>Закаливание  водой:</w:t>
            </w:r>
          </w:p>
          <w:p w:rsidR="00A5719D" w:rsidRPr="006C5C45" w:rsidRDefault="00A5719D" w:rsidP="00C05210">
            <w:r w:rsidRPr="006C5C45">
              <w:rPr>
                <w:b/>
              </w:rPr>
              <w:t>8 -</w:t>
            </w:r>
            <w:r w:rsidRPr="006C5C45">
              <w:t xml:space="preserve"> умывание  водой</w:t>
            </w:r>
          </w:p>
          <w:p w:rsidR="00A5719D" w:rsidRPr="006C5C45" w:rsidRDefault="00A5719D" w:rsidP="00C05210">
            <w:r w:rsidRPr="006C5C45">
              <w:rPr>
                <w:b/>
              </w:rPr>
              <w:t xml:space="preserve">9. </w:t>
            </w:r>
            <w:r w:rsidRPr="006C5C45">
              <w:t xml:space="preserve"> - мытье рук до локтя водой  комнатной  температуры</w:t>
            </w:r>
          </w:p>
          <w:p w:rsidR="00A5719D" w:rsidRPr="006C5C45" w:rsidRDefault="00A5719D" w:rsidP="00C05210">
            <w:r w:rsidRPr="006C5C45">
              <w:rPr>
                <w:b/>
              </w:rPr>
              <w:t>10</w:t>
            </w:r>
            <w:r w:rsidRPr="006C5C45">
              <w:t>. – полоскание  рта  кипяченой  водой</w:t>
            </w:r>
          </w:p>
          <w:p w:rsidR="00A5719D" w:rsidRPr="006C5C45" w:rsidRDefault="00A5719D" w:rsidP="00C05210">
            <w:r w:rsidRPr="006C5C45">
              <w:rPr>
                <w:b/>
              </w:rPr>
              <w:t>11.</w:t>
            </w:r>
            <w:r w:rsidRPr="006C5C45">
              <w:t xml:space="preserve">  – мытье  ног</w:t>
            </w:r>
          </w:p>
        </w:tc>
      </w:tr>
    </w:tbl>
    <w:p w:rsidR="00A5719D" w:rsidRDefault="00A5719D" w:rsidP="00A5719D">
      <w:pPr>
        <w:jc w:val="center"/>
        <w:rPr>
          <w:b/>
          <w:sz w:val="28"/>
          <w:szCs w:val="28"/>
        </w:rPr>
      </w:pPr>
    </w:p>
    <w:p w:rsidR="00A5719D" w:rsidRPr="00A128EC" w:rsidRDefault="00A5719D" w:rsidP="000466CC">
      <w:pPr>
        <w:jc w:val="center"/>
        <w:rPr>
          <w:b/>
          <w:sz w:val="28"/>
          <w:szCs w:val="28"/>
        </w:rPr>
      </w:pPr>
      <w:r w:rsidRPr="00A128EC">
        <w:rPr>
          <w:b/>
          <w:sz w:val="28"/>
          <w:szCs w:val="28"/>
        </w:rPr>
        <w:t>Деятельность  сотрудников  дошкольного  учреждения  в осуществлении физкультурно-оздоровительной работы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5"/>
        <w:gridCol w:w="12456"/>
      </w:tblGrid>
      <w:tr w:rsidR="00A5719D" w:rsidRPr="006C5C45" w:rsidTr="000466CC">
        <w:trPr>
          <w:trHeight w:val="14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C05210">
            <w:pPr>
              <w:jc w:val="center"/>
            </w:pPr>
            <w:r w:rsidRPr="006C5C45">
              <w:t>Наименование должности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C05210">
            <w:pPr>
              <w:jc w:val="center"/>
            </w:pPr>
            <w:r w:rsidRPr="006C5C45">
              <w:t>Содержание деятельности</w:t>
            </w:r>
          </w:p>
        </w:tc>
      </w:tr>
      <w:tr w:rsidR="00A5719D" w:rsidRPr="006C5C45" w:rsidTr="000466CC">
        <w:trPr>
          <w:trHeight w:val="14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C05210">
            <w:r w:rsidRPr="006C5C45">
              <w:t xml:space="preserve">Заведующий 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Создает  необходимые  условия для укрепления здоровья детей, для обеспечения их питанием.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Обеспечивает  выполнение  санитарно-гигиенических правил,  противопожарных  мероприятий  и  других  условий  по  охране  жизни  и  здоровья  детей.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Обеспечивает  медико-педагогический контроль за проведением физкультурно-оздоровительных мероприятий.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lastRenderedPageBreak/>
              <w:t>Отвечает  за  проведение ремонта.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Проводит обучение и инструктаж  по технике безопасности.</w:t>
            </w:r>
          </w:p>
        </w:tc>
      </w:tr>
      <w:tr w:rsidR="00A5719D" w:rsidRPr="006C5C45" w:rsidTr="000466CC">
        <w:trPr>
          <w:trHeight w:val="14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C05210">
            <w:r>
              <w:lastRenderedPageBreak/>
              <w:t>М</w:t>
            </w:r>
            <w:r w:rsidRPr="006C5C45">
              <w:t xml:space="preserve">едсестра 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Осматривает  детей  во  время  утреннего  приема.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Организует  и контролирует  приведение всех физкультурно-оздоровительных мероприятий  в группах.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Осуществляет  контроль  за  режимом  дня.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Оказывает  доврачебную помощь.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Наблюдает  за  динамикой  физического  развития  детей.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Проверяет  организацию питания  в группах.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Следит  за  санитарным  состоянием  пищеблока  и групповых  комнат  и других  помещений  учреждения.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Проводит  санитарно-просветительскую  работу  среди сотрудников детского сада и родителей.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Следит за качеством приготовления пищи.</w:t>
            </w:r>
          </w:p>
        </w:tc>
      </w:tr>
      <w:tr w:rsidR="00A5719D" w:rsidRPr="006C5C45" w:rsidTr="000466CC">
        <w:trPr>
          <w:trHeight w:val="14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C05210">
            <w:r>
              <w:t>Старший воспитатель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Составляет  расписание занятий с учетом возраста детей, план оздоровительной работы, двигательный режим  в разных  возрастных  группах.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Контролирует  проведение физкультурно-оздоровительных мероприятий  в группах.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Наблюдает  за  динамикой  физического  развития  детей.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Осуществляет  контроль  за  режимом  дня.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Проводит  диагностику  совместно  с воспитателями по  физической культуре.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Осуществляет  подбор  пособий и игрушек в соответствии  с гигиеническими  требованиями  к ним  с  учетом  возрастных  особенностей  детей.</w:t>
            </w:r>
          </w:p>
          <w:p w:rsidR="00A5719D" w:rsidRPr="006C5C45" w:rsidRDefault="00A5719D" w:rsidP="00A5719D">
            <w:pPr>
              <w:numPr>
                <w:ilvl w:val="0"/>
                <w:numId w:val="11"/>
              </w:numPr>
            </w:pPr>
            <w:r w:rsidRPr="006C5C45">
              <w:t>Проводит консультативную  работу  среди  родителей  и педагогов  по вопросам физического  развития и оздоровления детей.</w:t>
            </w:r>
          </w:p>
        </w:tc>
      </w:tr>
      <w:tr w:rsidR="000466CC" w:rsidRPr="006C5C45" w:rsidTr="000466CC">
        <w:trPr>
          <w:trHeight w:val="9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>Музыкальный руководитель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Способствует  развитию  эмоциональной  сферы  ребенка.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Проводит  музыкальные  игры  и хороводы  с  детьми.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Занимается  развитием движений детей на музыкальных  занятиях  и в свободное  от  занятий  время.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Участвует  в проведении  утренней  гимнастики, физкультурных  занятий,  досугов,  праздников.</w:t>
            </w:r>
          </w:p>
        </w:tc>
      </w:tr>
      <w:tr w:rsidR="000466CC" w:rsidRPr="006C5C45" w:rsidTr="000466CC">
        <w:trPr>
          <w:trHeight w:val="1236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>Воспитатели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Проводят  утреннюю,  пальчиковую  гимнастику,  гимнастику  после  сна,  физкультурные  занятия,  досуги, физкультминутки, подвижные  игры, спортивные  упражнения, индивидуальную  работу  по  развитию  движений, закаливающие  мероприятия.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Соблюдают  режим  дня.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Следят  за  здоровьем  детей  и  их  эмоциональным  состоянием,  информируют  об  этом  медицинскую  сестру, заведующего, педагога-психолога.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Следят  за  температурным  режимом,  искусственным  освещением, одеждой  детей.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Проводят диагностику  двигательных  навыков  совместно  со старшим воспитателем.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 xml:space="preserve">На  педагогических  советах  отчитываются  о  состоянии физического  развития детей  и  проведении  </w:t>
            </w:r>
            <w:r w:rsidRPr="006C5C45">
              <w:lastRenderedPageBreak/>
              <w:t>закаливающих  мероприятий.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Проводят  просветительскую  работу  среди  родителей  и детей.</w:t>
            </w:r>
          </w:p>
        </w:tc>
      </w:tr>
      <w:tr w:rsidR="000466CC" w:rsidRPr="006C5C45" w:rsidTr="000466CC">
        <w:trPr>
          <w:trHeight w:val="306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lastRenderedPageBreak/>
              <w:t>Помощник   воспитателя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Организуют проветривание группы,  спальни, приемной, туалета.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Соблюдают  санитарно-гигиенические требования при мытье посуды, уборке  в групповых  комнатах.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Оказывает  помощь  воспитателю  в  закаливающих и оздоровительных мероприятиях</w:t>
            </w:r>
          </w:p>
        </w:tc>
      </w:tr>
      <w:tr w:rsidR="000466CC" w:rsidRPr="006C5C45" w:rsidTr="000466CC">
        <w:trPr>
          <w:trHeight w:val="1047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>Заведующая хозяйством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Обеспечивает  правильную  работу  вентиляционных  установок.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Своевременно  производит  замену  постельного  белья.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Регулирует  тепловой  и воздушный  режим  детского  сада.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Следит  за  состоянием   оборудования, здания, помещений, территории  во  избежание  травмоопасных  ситуаций.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Контролирует  соблюдение правил  противопожарной  безопасности.</w:t>
            </w:r>
          </w:p>
        </w:tc>
      </w:tr>
      <w:tr w:rsidR="000466CC" w:rsidRPr="006C5C45" w:rsidTr="000466CC">
        <w:trPr>
          <w:trHeight w:val="192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>Повар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Своевременно  готовит  пищу  в  соответствии  с режимом  детского  сада.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Проводит  доброкачественную  кулинарную  обработку  продуктов.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Обеспечивает  строгое  соблюдение срока реализации  и условий хранения  продуктов.</w:t>
            </w:r>
          </w:p>
        </w:tc>
      </w:tr>
      <w:tr w:rsidR="000466CC" w:rsidRPr="006C5C45" w:rsidTr="000466CC">
        <w:trPr>
          <w:trHeight w:val="670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>Дворник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Содержит  в чистоте  участок  детского  сада  и  подходы  к  нему.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Своевременно  убирает  снег  и сосульки  с  крыши.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Следит  за  состоянием  ограждения  территории  детского  сада.</w:t>
            </w:r>
          </w:p>
        </w:tc>
      </w:tr>
      <w:tr w:rsidR="000466CC" w:rsidRPr="006C5C45" w:rsidTr="000466CC">
        <w:trPr>
          <w:trHeight w:val="1034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C05210">
            <w:r w:rsidRPr="006C5C45">
              <w:t xml:space="preserve">Сторож 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Следит  за  дежурным освещением.</w:t>
            </w:r>
          </w:p>
          <w:p w:rsidR="000466CC" w:rsidRPr="006C5C45" w:rsidRDefault="000466CC" w:rsidP="00A5719D">
            <w:pPr>
              <w:numPr>
                <w:ilvl w:val="0"/>
                <w:numId w:val="11"/>
              </w:numPr>
            </w:pPr>
            <w:r w:rsidRPr="006C5C45">
              <w:t>Отвечает  за  противопожарную  безопасность  охраняемого  здания.</w:t>
            </w:r>
          </w:p>
        </w:tc>
      </w:tr>
    </w:tbl>
    <w:p w:rsidR="00902CAF" w:rsidRPr="006C5C45" w:rsidRDefault="00902CAF" w:rsidP="00A5719D">
      <w:pPr>
        <w:rPr>
          <w:b/>
        </w:rPr>
        <w:sectPr w:rsidR="00902CAF" w:rsidRPr="006C5C45" w:rsidSect="000466CC">
          <w:footerReference w:type="even" r:id="rId10"/>
          <w:footerReference w:type="default" r:id="rId11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02CAF" w:rsidRPr="00A128EC" w:rsidRDefault="00902CAF" w:rsidP="00902CAF">
      <w:pPr>
        <w:rPr>
          <w:b/>
          <w:sz w:val="28"/>
          <w:szCs w:val="28"/>
        </w:rPr>
      </w:pPr>
    </w:p>
    <w:sectPr w:rsidR="00902CAF" w:rsidRPr="00A128EC" w:rsidSect="00902CAF">
      <w:pgSz w:w="16838" w:h="11906" w:orient="landscape"/>
      <w:pgMar w:top="1134" w:right="96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714" w:rsidRDefault="00527714" w:rsidP="00EC381D">
      <w:r>
        <w:separator/>
      </w:r>
    </w:p>
  </w:endnote>
  <w:endnote w:type="continuationSeparator" w:id="1">
    <w:p w:rsidR="00527714" w:rsidRDefault="00527714" w:rsidP="00EC3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1A" w:rsidRDefault="00B134EF" w:rsidP="004F3A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0B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6D1A" w:rsidRDefault="0060221F" w:rsidP="004F3A7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1A" w:rsidRDefault="00B134EF" w:rsidP="004F3A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0B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221F">
      <w:rPr>
        <w:rStyle w:val="a7"/>
        <w:noProof/>
      </w:rPr>
      <w:t>2</w:t>
    </w:r>
    <w:r>
      <w:rPr>
        <w:rStyle w:val="a7"/>
      </w:rPr>
      <w:fldChar w:fldCharType="end"/>
    </w:r>
  </w:p>
  <w:p w:rsidR="00556D1A" w:rsidRDefault="0060221F" w:rsidP="004F3A76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CAF" w:rsidRDefault="00B134EF" w:rsidP="004F3A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02C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2CAF" w:rsidRDefault="00902CAF" w:rsidP="004F3A7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CAF" w:rsidRDefault="00B134EF" w:rsidP="004F3A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02CA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221F">
      <w:rPr>
        <w:rStyle w:val="a7"/>
        <w:noProof/>
      </w:rPr>
      <w:t>3</w:t>
    </w:r>
    <w:r>
      <w:rPr>
        <w:rStyle w:val="a7"/>
      </w:rPr>
      <w:fldChar w:fldCharType="end"/>
    </w:r>
  </w:p>
  <w:p w:rsidR="00902CAF" w:rsidRDefault="00902CAF" w:rsidP="004F3A7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714" w:rsidRDefault="00527714" w:rsidP="00EC381D">
      <w:r>
        <w:separator/>
      </w:r>
    </w:p>
  </w:footnote>
  <w:footnote w:type="continuationSeparator" w:id="1">
    <w:p w:rsidR="00527714" w:rsidRDefault="00527714" w:rsidP="00EC3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0D99"/>
    <w:multiLevelType w:val="hybridMultilevel"/>
    <w:tmpl w:val="E11C8F22"/>
    <w:lvl w:ilvl="0" w:tplc="A7C227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E06C6"/>
    <w:multiLevelType w:val="hybridMultilevel"/>
    <w:tmpl w:val="B76EAF24"/>
    <w:lvl w:ilvl="0" w:tplc="8730E5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7363A8"/>
    <w:multiLevelType w:val="hybridMultilevel"/>
    <w:tmpl w:val="F3DC05B4"/>
    <w:lvl w:ilvl="0" w:tplc="984076D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DB1B2C"/>
    <w:multiLevelType w:val="hybridMultilevel"/>
    <w:tmpl w:val="54F25EAE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B35DED"/>
    <w:multiLevelType w:val="hybridMultilevel"/>
    <w:tmpl w:val="736A0DF4"/>
    <w:lvl w:ilvl="0" w:tplc="A7C227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702C34"/>
    <w:multiLevelType w:val="hybridMultilevel"/>
    <w:tmpl w:val="16565AB8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363487"/>
    <w:multiLevelType w:val="hybridMultilevel"/>
    <w:tmpl w:val="73C4B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7D448A"/>
    <w:multiLevelType w:val="hybridMultilevel"/>
    <w:tmpl w:val="4D287810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1D1ECC"/>
    <w:multiLevelType w:val="hybridMultilevel"/>
    <w:tmpl w:val="FAB0C620"/>
    <w:lvl w:ilvl="0" w:tplc="A4DAE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4C0E37E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603C95"/>
    <w:multiLevelType w:val="hybridMultilevel"/>
    <w:tmpl w:val="1C7C224A"/>
    <w:lvl w:ilvl="0" w:tplc="C61E03A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C38E0B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1A690B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4BE"/>
    <w:rsid w:val="00044A6D"/>
    <w:rsid w:val="000466CC"/>
    <w:rsid w:val="00441BC9"/>
    <w:rsid w:val="0048606D"/>
    <w:rsid w:val="00527714"/>
    <w:rsid w:val="00541AC6"/>
    <w:rsid w:val="00551F99"/>
    <w:rsid w:val="0060221F"/>
    <w:rsid w:val="008169BF"/>
    <w:rsid w:val="00902CAF"/>
    <w:rsid w:val="00926CAD"/>
    <w:rsid w:val="00970BFF"/>
    <w:rsid w:val="009806D8"/>
    <w:rsid w:val="009F3F95"/>
    <w:rsid w:val="00A5719D"/>
    <w:rsid w:val="00B134EF"/>
    <w:rsid w:val="00B411E5"/>
    <w:rsid w:val="00B964BE"/>
    <w:rsid w:val="00BE2309"/>
    <w:rsid w:val="00D40C7C"/>
    <w:rsid w:val="00D41D54"/>
    <w:rsid w:val="00DC23F0"/>
    <w:rsid w:val="00E61778"/>
    <w:rsid w:val="00E653C8"/>
    <w:rsid w:val="00EC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964B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964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footer"/>
    <w:basedOn w:val="a"/>
    <w:link w:val="a6"/>
    <w:uiPriority w:val="99"/>
    <w:rsid w:val="00902C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2C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02CAF"/>
    <w:rPr>
      <w:rFonts w:ascii="Verdana" w:hAnsi="Verdana"/>
      <w:szCs w:val="24"/>
      <w:lang w:val="en-US" w:eastAsia="en-US" w:bidi="ar-SA"/>
    </w:rPr>
  </w:style>
  <w:style w:type="paragraph" w:styleId="a8">
    <w:name w:val="Normal (Web)"/>
    <w:basedOn w:val="a"/>
    <w:rsid w:val="00902CAF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semiHidden/>
    <w:unhideWhenUsed/>
    <w:rsid w:val="000466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466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71AB6-C106-4709-8DB8-F576315A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2124</Words>
  <Characters>12112</Characters>
  <Application>Microsoft Office Word</Application>
  <DocSecurity>0</DocSecurity>
  <Lines>100</Lines>
  <Paragraphs>28</Paragraphs>
  <ScaleCrop>false</ScaleCrop>
  <Company>Microsoft</Company>
  <LinksUpToDate>false</LinksUpToDate>
  <CharactersWithSpaces>14208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10</cp:revision>
  <dcterms:created xsi:type="dcterms:W3CDTF">2014-06-28T12:25:00Z</dcterms:created>
  <dcterms:modified xsi:type="dcterms:W3CDTF">2019-06-01T19:32:00Z</dcterms:modified>
</cp:coreProperties>
</file>